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882" w:type="dxa"/>
        <w:tblInd w:w="-1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82"/>
        <w:gridCol w:w="6400"/>
      </w:tblGrid>
      <w:tr w:rsidR="00020545">
        <w:trPr>
          <w:trHeight w:val="1424"/>
          <w:tblHeader/>
        </w:trPr>
        <w:tc>
          <w:tcPr>
            <w:tcW w:w="8482" w:type="dxa"/>
            <w:vAlign w:val="center"/>
          </w:tcPr>
          <w:p w:rsidR="00020545" w:rsidRDefault="00020545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99" w:type="dxa"/>
          </w:tcPr>
          <w:p w:rsidR="00020545" w:rsidRDefault="00426251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Приложение 6</w:t>
            </w:r>
          </w:p>
          <w:p w:rsidR="00020545" w:rsidRDefault="00426251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 решению Думы</w:t>
            </w:r>
          </w:p>
          <w:p w:rsidR="00020545" w:rsidRDefault="00426251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Уссурийского городского округа</w:t>
            </w:r>
          </w:p>
          <w:p w:rsidR="00020545" w:rsidRDefault="00426251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Приморского края</w:t>
            </w:r>
          </w:p>
          <w:p w:rsidR="00020545" w:rsidRDefault="00426251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6251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от 24 декабря 2024 года № 124-НПА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  <w:p w:rsidR="00426251" w:rsidRDefault="00426251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bookmarkStart w:id="0" w:name="_GoBack"/>
            <w:bookmarkEnd w:id="0"/>
          </w:p>
          <w:p w:rsidR="00020545" w:rsidRDefault="00426251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  <w:szCs w:val="28"/>
              </w:rPr>
              <w:t>"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Приложение 6</w:t>
            </w:r>
          </w:p>
          <w:p w:rsidR="00020545" w:rsidRDefault="00426251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 решению Думы</w:t>
            </w:r>
          </w:p>
          <w:p w:rsidR="00020545" w:rsidRDefault="00426251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Уссурийского городского округа</w:t>
            </w:r>
          </w:p>
          <w:p w:rsidR="00020545" w:rsidRDefault="00426251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от 19 декабря 2023 года № 987-НПА</w:t>
            </w:r>
          </w:p>
        </w:tc>
      </w:tr>
      <w:tr w:rsidR="00020545">
        <w:trPr>
          <w:trHeight w:val="536"/>
          <w:tblHeader/>
        </w:trPr>
        <w:tc>
          <w:tcPr>
            <w:tcW w:w="14882" w:type="dxa"/>
            <w:gridSpan w:val="2"/>
            <w:vAlign w:val="center"/>
          </w:tcPr>
          <w:p w:rsidR="00020545" w:rsidRDefault="0002054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020545" w:rsidRDefault="0002054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020545" w:rsidRDefault="0042625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Расп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ределение по целевым статьям (муниципальным программам и непрограммным</w:t>
            </w:r>
          </w:p>
          <w:p w:rsidR="00020545" w:rsidRDefault="0042625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направлениям деятельности) и группам (группам и подгруппам) видов расходов в соответствии с классификацией расходов бюджета Уссурийского городского округа Приморского края на 2024 год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 плановый период 2025 и 2026 годов</w:t>
            </w:r>
          </w:p>
          <w:p w:rsidR="00020545" w:rsidRDefault="00020545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20545">
        <w:trPr>
          <w:trHeight w:val="297"/>
          <w:tblHeader/>
        </w:trPr>
        <w:tc>
          <w:tcPr>
            <w:tcW w:w="14882" w:type="dxa"/>
            <w:gridSpan w:val="2"/>
            <w:vAlign w:val="center"/>
          </w:tcPr>
          <w:p w:rsidR="00020545" w:rsidRDefault="00426251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</w:tc>
      </w:tr>
    </w:tbl>
    <w:p w:rsidR="00020545" w:rsidRDefault="00020545">
      <w:pPr>
        <w:widowControl w:val="0"/>
        <w:spacing w:after="0" w:line="240" w:lineRule="auto"/>
        <w:rPr>
          <w:rFonts w:ascii="Arial" w:hAnsi="Arial" w:cs="Arial"/>
          <w:sz w:val="2"/>
          <w:szCs w:val="2"/>
        </w:rPr>
      </w:pPr>
    </w:p>
    <w:tbl>
      <w:tblPr>
        <w:tblW w:w="14796" w:type="dxa"/>
        <w:tblInd w:w="5" w:type="dxa"/>
        <w:tblLayout w:type="fixed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6861"/>
        <w:gridCol w:w="1361"/>
        <w:gridCol w:w="737"/>
        <w:gridCol w:w="1986"/>
        <w:gridCol w:w="1988"/>
        <w:gridCol w:w="1863"/>
      </w:tblGrid>
      <w:tr w:rsidR="00020545">
        <w:trPr>
          <w:tblHeader/>
        </w:trPr>
        <w:tc>
          <w:tcPr>
            <w:tcW w:w="6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0545" w:rsidRDefault="0042625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0545" w:rsidRDefault="0042625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7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0545" w:rsidRDefault="0042625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Вид рас-</w:t>
            </w:r>
          </w:p>
          <w:p w:rsidR="00020545" w:rsidRDefault="0042625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ходов</w:t>
            </w:r>
          </w:p>
        </w:tc>
        <w:tc>
          <w:tcPr>
            <w:tcW w:w="19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0545" w:rsidRDefault="0042625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Сумма на</w:t>
            </w:r>
          </w:p>
          <w:p w:rsidR="00020545" w:rsidRDefault="0042625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2024 год</w:t>
            </w:r>
          </w:p>
        </w:tc>
        <w:tc>
          <w:tcPr>
            <w:tcW w:w="198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0545" w:rsidRDefault="0042625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Сумма на</w:t>
            </w:r>
          </w:p>
          <w:p w:rsidR="00020545" w:rsidRDefault="0042625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2025 год</w:t>
            </w:r>
          </w:p>
        </w:tc>
        <w:tc>
          <w:tcPr>
            <w:tcW w:w="18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0545" w:rsidRDefault="0042625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Сумма на</w:t>
            </w:r>
          </w:p>
          <w:p w:rsidR="00020545" w:rsidRDefault="0042625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2026 год</w:t>
            </w:r>
          </w:p>
        </w:tc>
      </w:tr>
    </w:tbl>
    <w:tbl>
      <w:tblPr>
        <w:tblStyle w:val="afb"/>
        <w:tblW w:w="0" w:type="auto"/>
        <w:tblInd w:w="8" w:type="dxa"/>
        <w:tblLayout w:type="fixed"/>
        <w:tblLook w:val="04A0" w:firstRow="1" w:lastRow="0" w:firstColumn="1" w:lastColumn="0" w:noHBand="0" w:noVBand="1"/>
      </w:tblPr>
      <w:tblGrid>
        <w:gridCol w:w="6811"/>
        <w:gridCol w:w="1417"/>
        <w:gridCol w:w="709"/>
        <w:gridCol w:w="1984"/>
        <w:gridCol w:w="1984"/>
        <w:gridCol w:w="1843"/>
      </w:tblGrid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градостроительной деятельности и деятельности в области земельных отношений в Уссурийском городском округе" на 2023 - 2027 годы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5 370 792,39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10 790 000,00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6 000 000,00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осуществлению полномочий в области градостроительной деятельности на территории Уссурийского городского округа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0100100000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2 007 428,89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6 110 751,80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2 840 000,00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Расходы, связанные с исполнением решений, принятых судебными органами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01001</w:t>
            </w:r>
            <w:r>
              <w:rPr>
                <w:rFonts w:ascii="Times New Roman" w:hAnsi="Times New Roman"/>
                <w:color w:val="000000"/>
                <w:sz w:val="24"/>
              </w:rPr>
              <w:t>12040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1 174 513,00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1 196 400,00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0100112040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1 174 513,00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1 196 400,00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Осуществление сноса самовольной постройки или ее приведение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 соответствие с установленными требованиями в случаях, предусмотренных Градостроительным кодексом Российской Федерации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0100120350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0100120350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Разработка документации по планировке территории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0100120790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832 915,89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4 914 351,80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2 440 000,00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0100120790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832 915,89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4 914 351,80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2 440 000,00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местоположения границ населенных пунктов и (или) территориальных зон Уссурийского городского округа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0100121310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300 000,00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0100121310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300 000,00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урегулированию земельных отношений на территории Уссурийского городского округа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0100200000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3 363 363,50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4 679 248,20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3 160 000,00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в области распоряжения и использования земель на территории Уссурийского городского округа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0100220800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1 155 067,50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1 763 200,20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1 100 000,00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0100220800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1 155 067,50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1 763 200,20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1 100 000,00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обеспечению поступлений в бюджет Уссурийского городского округа платежей, пеней и штрафов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0100220820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271 296,00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377 568,00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0100220820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271 296,00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377 568,00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Оценка рыночной стоимости земельных участков и (или) расположенных на них объектов недвижимого имущества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0100221360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399 000,00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300 000,00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0100221360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399 000,00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300 000,00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Рациональное использование и охрана земель на территории Уссурийского городского округа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0100221380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1 538 000,00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2 138 480,00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1 260 000,00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0100221380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1 538 000,00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2 138 480,00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1 260 000,00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туризма на территории Уссурийского городского округа" на 2023-2026 годы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1 290 000,00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1 790 000,00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1 790 000,00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Мероприятие по освещению деятельности органов местного самоуправления в средствах массовой информации в сфере создания условий для развития туризма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0200100000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402 700,00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1 290 000,00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1 290 000,00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освещению деятельности органов местного самоуправления в средствах массовой информации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0200120050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279 000,00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0200120050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279 000,00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созданию системы информационного обеспечения туризма и туристической деятельности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0200121550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123 700,00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290 000,00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290 000,00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0200121550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0200121550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123 700,00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190 000,00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190 000,00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и проведение мероприятий. направленных на развитие событийного, экологического, спортивного, промышленного и культурно - познавательного туризма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0200200000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887 300,00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и проведение общегородских мероприятий</w:t>
            </w:r>
            <w:r>
              <w:rPr>
                <w:rFonts w:ascii="Times New Roman" w:hAnsi="Times New Roman"/>
                <w:color w:val="000000"/>
                <w:sz w:val="24"/>
              </w:rPr>
              <w:t>, фестивалей, конкурсов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0200220600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666 100,00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0200220600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666 100,00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Организация, проведение, участие в обучающих семинарах и тренингах, повышение квалификации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0200220980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171 200,00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0200220980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171 200,00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направленные на развитие системы туристической навигации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0200221510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0200221510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Обслуживание дорожных знаков навигации к объектам туристической инфраструктуры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0200221830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0200221830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"Содействие развитию малого и среднего предпринимательства на территории Уссурийского городского округа" на 2018 - 2025 годы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2 600 000,00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1 500 000,00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Формирование положительного имиджа предпринимательства,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повышение предпринимательской грамотности и конкурентоспособности субъектов малого и среднего предпринимательства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0300100000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1 688 869,00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Мероприятие по освещению деятельности органов местного самоуправления в средствах массовой информации в сфере оказания поддержки субъектов малого и среднего предпринимательства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0300120050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588 869,00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</w:t>
            </w:r>
            <w:r>
              <w:rPr>
                <w:rFonts w:ascii="Times New Roman" w:hAnsi="Times New Roman"/>
                <w:color w:val="000000"/>
                <w:sz w:val="24"/>
              </w:rPr>
              <w:t>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0300120050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588 869,00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и проведение круглых столов, встреч, форумов, конференций, конкурсов для субъектов малого и среднего предпринимательства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0300120910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1 100 000,00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0300120910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1 100 000,00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Предоставление финансовой поддержки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0300200000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911 131,00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1 500 000,00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субъектам малого и среднего предпринимательства и физическим лицам, не являющимися индивидуальными предпринимателями на возмещение части затрат связанных с уплатой лизинговых платежей по действующим договорам финансовой аренды (лизинга) на приобре</w:t>
            </w:r>
            <w:r>
              <w:rPr>
                <w:rFonts w:ascii="Times New Roman" w:hAnsi="Times New Roman"/>
                <w:color w:val="000000"/>
                <w:sz w:val="24"/>
              </w:rPr>
              <w:t>тение оборудования, заключенным на срок не менее одного года и не более пяти лет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0300260200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0300260200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Предоставление субсидий на возмещение части затрат, связанных с осуществлением деятельности в сфере социального предпринимательства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0300260210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111 131,00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700 000,00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0300260210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111 131,00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700 000,00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субъектам малого и среднего предпринимательств</w:t>
            </w:r>
            <w:r>
              <w:rPr>
                <w:rFonts w:ascii="Times New Roman" w:hAnsi="Times New Roman"/>
                <w:color w:val="000000"/>
                <w:sz w:val="24"/>
              </w:rPr>
              <w:t>а и физическим лицам, не являющимися индивидуальными предпринимателями на возмещение части затрат, связанных с приобретением оборудования в целях создания и (или) развития либо модернизации производства товаров (работ, услуг)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0300260290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800 000,00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0300260290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800 000,00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"Управление муниципальным имуществом, находящимся в собственности Уссурийского городского округа" на 2024-2029 годы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47 891 779,20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25 066 780,00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25 066 780,00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Формирование муниципальной собственности, его управление, </w:t>
            </w:r>
            <w:r>
              <w:rPr>
                <w:rFonts w:ascii="Times New Roman" w:hAnsi="Times New Roman"/>
                <w:color w:val="000000"/>
                <w:sz w:val="24"/>
              </w:rPr>
              <w:t>распоряжение и содержание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0400100000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15 969 433,27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3 119 287,71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3 000 000,00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Расходы, связанные с исполнение решений, принятых судебными органами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0400112040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221 000,00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Исполнение судебных актов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0400112040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221 000,00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технической инвентаризации и паспортизации, проведение кадастровых работ недвижимого имущества муниципальной казны, имущества, принимаемого в муниципальную собственность, и бесхозяйного имущества (жилых и нежилых помещений)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0400120010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1 387 </w:t>
            </w:r>
            <w:r>
              <w:rPr>
                <w:rFonts w:ascii="Times New Roman" w:hAnsi="Times New Roman"/>
                <w:color w:val="000000"/>
                <w:sz w:val="24"/>
              </w:rPr>
              <w:t>488,00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800 000,00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0400120010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1 387 488,00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800 000,00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содержанию и сохранению объектов муниципальной казны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0400120020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12 487 385,27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2 254 287,71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1 750 000,00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0400120020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12 487 385,27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2 254 287,71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1 750 000,00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Оценка рыночной стоимости имущества муниципальной казны (бесхозяйного имущества - жилых и нежилых помещений, а также движимого имущества), имущества, приобретаемого в собственность Уссурийского городского округа путем изъятия у граждан в рамках расселения </w:t>
            </w:r>
            <w:r>
              <w:rPr>
                <w:rFonts w:ascii="Times New Roman" w:hAnsi="Times New Roman"/>
                <w:color w:val="000000"/>
                <w:sz w:val="24"/>
              </w:rPr>
              <w:t>их из ветхого и аварийного жилья, рыночно обоснованной величины арендной платы муниципального имущества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0400120030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395 000,00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0400120030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395 000,00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инвентаризации земельных участков под объектами муниципальной казны (инженерно-геодезические работы)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0400120040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8 500,00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0400120040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8 500,00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и распоряжение объектами муниципальной казны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0400120280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455 000,00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Исполнение судебных актов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0400120280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305 000,00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0400120280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Опубликование в средствах массовой информации информационных сообщений и извещений о реализации муниципального имущества, рыночно обоснованной величины арендной платы муниципального имущества, о розыске наследников и собственников объектов бесхозяйного иму</w:t>
            </w:r>
            <w:r>
              <w:rPr>
                <w:rFonts w:ascii="Times New Roman" w:hAnsi="Times New Roman"/>
                <w:color w:val="000000"/>
                <w:sz w:val="24"/>
              </w:rPr>
              <w:t>щества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0400120720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0400120720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Содержание и сохранение бесхозяйного недвижимого имущества на территории Уссурийского городского округа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0400121370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0400121370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Приобретение специализированной техники, насосных установок, оборудования, инвентаря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0400121610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915 060,00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0400121610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915 060,00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деятельности органов администрации Уссурийского городского округа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0400200000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31 922 345,93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21 947 492,29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22 066 780,00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Руководство и управление в сфере установленных функций органов местного самоуправления Уссурийского городского округа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0400210020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31 922 345,93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21 947 492,29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22 066 780,00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0400210020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31 612 125,93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21 662 630,00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21 662 630,00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0400210020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310 220,00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284 862,29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404 150,00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"Поддержка социально ориентированных некоммерческих организаций на территории Уссурийского городского округа Приморского края" на 2023 - 2027 годы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2 841 563,94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1 500 000,00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Оказание финансовой поддержки социально ориентированным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0500100000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2 781 563,94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1 440 000,00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1 440 000,00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на поддержку социально ориентированным некоммерческим организациям Уссурийского городского округа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0500160090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700 000,00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0500160090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700 000,00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на реализацию конкурсов социально значимых проектов социально ориентированных некоммерческих организаций Уссурийского городского округа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0500160100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740 000,00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740 000,00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0500160100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740 000,00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740 000,00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Софинансирование муниципальных программ по поддержке социально ориентированных некоммерческих организаций по и</w:t>
            </w:r>
            <w:r>
              <w:rPr>
                <w:rFonts w:ascii="Times New Roman" w:hAnsi="Times New Roman"/>
                <w:color w:val="000000"/>
                <w:sz w:val="24"/>
              </w:rPr>
              <w:t>тогам конкурсного отбора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05001S2640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541 563,94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05001S2640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541 563,94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Оказание информационной и консультационной поддержки социально ориентированным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0500200000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60 000,00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Популяризация деятельности социально ориентированных некоммерческих организаций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0500220180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20 000,0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20 000,00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0500220180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20 000,00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и проведение семинаров для социально ориентированных некоммерческих организаций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0500221390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40 000,00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0500221390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40 000,00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"Обеспечение жильем молодых семей Уссурийского городского округа" на 2021-2027 годы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36 758 615,17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30 511 400,50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31 798 504,87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Предоставление социальных выплат молодым семьям для приобретения (строительства) стандартн</w:t>
            </w:r>
            <w:r>
              <w:rPr>
                <w:rFonts w:ascii="Times New Roman" w:hAnsi="Times New Roman"/>
                <w:color w:val="000000"/>
                <w:sz w:val="24"/>
              </w:rPr>
              <w:t>ого жилья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0800100000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36 758 615,17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30 511 400,50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31 798 504,87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приобретение полиграфической, рекламной продукции по освещению деятельности в рамках обеспечения жильем молодых семей Уссурийского городского округа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0800120780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0800120780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Реализация мероприятий по обеспечению жильем молодых семей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08001L4970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36 753 615,17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30 506 400,50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31 793 504,87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08001L4970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36 753 615,17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30 506 400,50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31 793 504,87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"Переселение граждан из аварийного жилищного фонда в Уссурийском городском округе" на 2019-2025 годы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473 826 162,78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жилищного фонда для переселения граждан из многоквартирных домов, пр</w:t>
            </w:r>
            <w:r>
              <w:rPr>
                <w:rFonts w:ascii="Times New Roman" w:hAnsi="Times New Roman"/>
                <w:color w:val="000000"/>
                <w:sz w:val="24"/>
              </w:rPr>
              <w:t>изнанных аварийными и подлежащими сносу или реконструкции в связи с физическим износом в процессе эксплуатации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0900100000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53 601 136,80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Приобретение жилых помещений на вторичном и первичном рынке жилья для граждан, проживающих в многоквартирных домах, признанных аварийными и подлежащими сносу после 01 января 2017 года, либо выплата выкупной цены собственникам жилых и не жилых помещений вза</w:t>
            </w:r>
            <w:r>
              <w:rPr>
                <w:rFonts w:ascii="Times New Roman" w:hAnsi="Times New Roman"/>
                <w:color w:val="000000"/>
                <w:sz w:val="24"/>
              </w:rPr>
              <w:t>мен изымаемых, а также приобретение жилых помещений на первичном и вторичном рынке жилья в целях исполнения судебных решений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0900112040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44 165 536,00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0900112040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44 165 536,00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экспертизы проектно-изыскательной организацией для определения технического состояния несущих конструктивных элементов и процента физического износа многоквартирных домов муниципального жилищного фонда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0900120340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899 000,00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0900120340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899 000,00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Приобретение жилых помещений на вторичном и первичном рынке жилья для переселения граждан,проживающих в жилых помещениях, признанн</w:t>
            </w:r>
            <w:r>
              <w:rPr>
                <w:rFonts w:ascii="Times New Roman" w:hAnsi="Times New Roman"/>
                <w:color w:val="000000"/>
                <w:sz w:val="24"/>
              </w:rPr>
              <w:t>ых непригодными для проживания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0900140102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8 536 600,80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0900140102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8 536 600,80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расселения граждан из многоквартирных домов, признанных аварийными и подлежащими сносу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0900200000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92 125 483,60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Приобретение, строительство жилых помещений в многоквартирных домах, в том числе в многоквартирных домах, строительство которых не завершено для расселения граждан, проживающих в жилых помещениях, расположенных в многоквартирных до</w:t>
            </w:r>
            <w:r>
              <w:rPr>
                <w:rFonts w:ascii="Times New Roman" w:hAnsi="Times New Roman"/>
                <w:color w:val="000000"/>
                <w:sz w:val="24"/>
              </w:rPr>
              <w:t>мах, признанных аварийными и подлежащими сносу или реконструкции в связи с физическим износом в процессе эксплуатации, за счет средств местного бюджета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0900240101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92 125 483,60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0900240101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92 125 483,60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сноса аварийных домов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0900300000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10 499 710,00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Снос расселенных многоквартирных домов, признанных аварийными и подлежащими сносу в связи с физическим износом в процессе эксплуатации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0900320360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9 519 710,00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0900320360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9 519 710,00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размера возмещения изымаемых у собственников жилых помещений, расположенных в многоквар</w:t>
            </w:r>
            <w:r>
              <w:rPr>
                <w:rFonts w:ascii="Times New Roman" w:hAnsi="Times New Roman"/>
                <w:color w:val="000000"/>
                <w:sz w:val="24"/>
              </w:rPr>
              <w:t>тирных домах, признанных аварийными и подлежащими сносу в связи с физическим износом в процессе эксплуатации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0900321020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0900321020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на проведение работ по ограничению доступа третьих лиц в многоквартирные дома, признанные аварийными и подлежащими сносу в связи с физическим износом в процессе эксплуатации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0900322310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880 000,00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0900322310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880 000,00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Федеральный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090F300000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317 599 832,38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Переселение граждан из аварийного жилищного фонда за счет средств краевого бюджета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090F367484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316 691 277,87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090F367484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316 691 277,87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Приобретение, строительство жилых помещений в многоквартирных домах, в том числе в многоквартирных домах, строительство которых не завершено для расселения граждан, проживающих в жилых помещениях, расположенных в многоквартирных домах, признанных аварийным</w:t>
            </w:r>
            <w:r>
              <w:rPr>
                <w:rFonts w:ascii="Times New Roman" w:hAnsi="Times New Roman"/>
                <w:color w:val="000000"/>
                <w:sz w:val="24"/>
              </w:rPr>
              <w:t>и и подлежащими сносу или реконструкции в связи с физическим износом в процессе эксплуатации, софинансирование за счет средств местного бюджета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090F36748S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908 554,51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090F36748S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908 554,51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"Противодействие коррупции в Уссурийском городском округе" на 2022 - 2026 годы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540 080,00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540 000,00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Антикоррупционное обучение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1000200000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128 340,00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105 000,00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противодействию коррупции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1000221210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128 340,00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105 000,00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1000221210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128 340,00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105 000,00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Антикоррупционная пропаганда, информирование населения об антикоррупционной деятельности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1000400000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71 740,00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84 920,00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конкурсов рисунков, сочинений антикоррупционной направленности среди учащихся образовательных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10004</w:t>
            </w:r>
            <w:r>
              <w:rPr>
                <w:rFonts w:ascii="Times New Roman" w:hAnsi="Times New Roman"/>
                <w:color w:val="000000"/>
                <w:sz w:val="24"/>
              </w:rPr>
              <w:t>21200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71 740,00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84 920,00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1000421200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71 740,00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84 920,00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нетерпимого отношения к коррупционным проявлениям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1000500000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100 080,00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100 080,00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анализа информации, содержащейся в используемых государственных информационных системах и системе профессионального анализа рынков и компаний с целью выявления ситуаций, рассматриваемых как конфликт интересов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  <w:r>
              <w:rPr>
                <w:rFonts w:ascii="Times New Roman" w:hAnsi="Times New Roman"/>
                <w:color w:val="000000"/>
                <w:sz w:val="24"/>
              </w:rPr>
              <w:t>0521710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100 080,00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100 080,00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1000521710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100 080,00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100 080,00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Информирование населения об антикоррупционной деятельности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1000700000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254 920,00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250 000,00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противодействию коррупции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1000721210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254 920,00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250 000,00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1000721210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254 920,00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250 000,00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Муниципальная программа "Проведение капитального ремонта общего имущества многоквартирных домов, муниципальных жилых помещений и проведение мероприятий, связанных со своевременностью поступления в бюджет Уссурийского городского округа платы за </w:t>
            </w:r>
            <w:r>
              <w:rPr>
                <w:rFonts w:ascii="Times New Roman" w:hAnsi="Times New Roman"/>
                <w:color w:val="000000"/>
                <w:sz w:val="24"/>
              </w:rPr>
              <w:t>наем муниципальных жилых помещений и содержанием свободного муниципального жилищного фонда, на 2018-2025 годы"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49 689 355,37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капитального ремонта многоквартирных жилых домов, по которым имеется решение суда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1 554 259,34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Капитальный ремонт общего имущества многоквартирных домов, по которым имеется решение суда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1200120290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1 554 259,34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1200120290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1 554 259,34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Предоставление обязательного и дополнительного взносов в части муниципальной доли на капитальный ремонт общего имущества многоквартирных домов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13 247 768,48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7 440 000,00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Перечисление обязательных взносов на капитальный ремонт общего имущества многоквартирных домов, исходя из площади муниципального жилищного фонда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1200220300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13 247 768,48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7 440 000,00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</w:t>
            </w:r>
            <w:r>
              <w:rPr>
                <w:rFonts w:ascii="Times New Roman" w:hAnsi="Times New Roman"/>
                <w:color w:val="000000"/>
                <w:sz w:val="24"/>
              </w:rPr>
              <w:t>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1200220300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13 247 768,48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7 440 000,00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ремонта муниципальных жилых помещений, свободных от регистрации и проживания, проведение санитарно-эпидемиологической экспертизы условий проживания, ремонт муниципальных жилых помещений, по которым имеется решение суда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1200300000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19 716 999,</w:t>
            </w: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Ремонт муниципальных жилых помещений, проведение санитарно-эпидемиологической экспертизы условий проживания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1200320320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19 716 999,50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1200320320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19 716 999,50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обеспечению поступлений в бюджет Уссурийского городского округа платежей, пеней и штрафов в части платы за наем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1200400000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780 000,00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805 000,00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Работы, направленные на своевременное поступление в бюджет Уссурийского округа платы з</w:t>
            </w:r>
            <w:r>
              <w:rPr>
                <w:rFonts w:ascii="Times New Roman" w:hAnsi="Times New Roman"/>
                <w:color w:val="000000"/>
                <w:sz w:val="24"/>
              </w:rPr>
              <w:t>а наем муниципальных жилых помещений.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1200420820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780 000,00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805 000,00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1200420820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780 000,00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805 000,00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работ, связанных с содержанием свободного муниципального жилищного фонда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1200500000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5 415 000,00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4 165 000,00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на проведение работ по ограничению доступа третьих лиц в свободные муниципальные жилые помещения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1200521030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65 000,00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1200521030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65 000,00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Оплата за поставленные коммунальные услуги, в том числе по оплате ОДН ресурсоснабжающим организациям за свободные муниципальные жилые помещения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1200521040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4 150 000,00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4 150 000,00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</w:t>
            </w:r>
            <w:r>
              <w:rPr>
                <w:rFonts w:ascii="Times New Roman" w:hAnsi="Times New Roman"/>
                <w:color w:val="000000"/>
                <w:sz w:val="24"/>
              </w:rPr>
              <w:t>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1200521040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4 150 000,00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4 150 000,00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Оплата управляющим организациям за содержание свободных муниципальных жилых помещений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1200521080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1 200 000,00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1200521080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1 200 000,00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условий для управления многоквартирными домами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1200600000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8 975 328,05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270 000,00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созданию условий для управления многоквартирными домами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12006S2330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8 975 328,05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270 000,00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</w:t>
            </w:r>
            <w:r>
              <w:rPr>
                <w:rFonts w:ascii="Times New Roman" w:hAnsi="Times New Roman"/>
                <w:color w:val="000000"/>
                <w:sz w:val="24"/>
              </w:rPr>
              <w:t>абот,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12006S2330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8 975 328,05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270 000,00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Капитальный ремонт многоквартирных домов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1200700000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2 320 000,00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Капитальный ремонт многоквартирных домов за счет средств местного бюджета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12007S2140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2 320 000,00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12007S2140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2 320 000,00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физической культуры, массового спорта и укрепление общественного здоровья в Уссурийском городском округе" на 2021 - 2027 годы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301 017 154,69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239 361 775,96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213 443 719,93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популяризации физической культуры и массового спорта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7 641 630,00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5 850 000,00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5 850 000,00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освещению деятельности муниципальных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1400121300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1400121300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Поощрение лучших спортсменов, тренеров и руководителей физического воспитания и физкультурно-спортивных организаций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1400180040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7 141 630,00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5 350 000,00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5 350 000,00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Премии и гранты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1400180040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7 141 630,00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5 350 000,00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5 350 000,00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Организация, проведение официальных физкультурных и спортивных массовых мероприятий и участие спортивных сборных команд Уссурийского городского округа в спортивных мероприятиях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16 645 114,39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5 754 309,96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16 757 559,81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проведе</w:t>
            </w:r>
            <w:r>
              <w:rPr>
                <w:rFonts w:ascii="Times New Roman" w:hAnsi="Times New Roman"/>
                <w:color w:val="000000"/>
                <w:sz w:val="24"/>
              </w:rPr>
              <w:t>нию официальных физкультурных и спортивных массовых мероприятий Уссурийского городского округа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1400220670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4 916 221,24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4 597 589,74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5 600 000,00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1400220670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4 916 221,24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4 597 589,74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5 600 000,00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физкультурно-спортивных занятий по месту жительства граждан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1400221120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149 422,33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203 753,74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203 797,12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1400221120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149 422,33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203 753,74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203 797,12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физкультурно - спортивным организациям на возмещение затрат, связанных с организацией проведения официальных муниципальных физкультурных и спортивных мероприятий Уссурийского городского округа и участием спортсменов в официальных спортивных соревн</w:t>
            </w:r>
            <w:r>
              <w:rPr>
                <w:rFonts w:ascii="Times New Roman" w:hAnsi="Times New Roman"/>
                <w:color w:val="000000"/>
                <w:sz w:val="24"/>
              </w:rPr>
              <w:t>ованиях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1400260060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9 170 000,00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10 000 000,00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1400260060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8 870 000,00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9 700 000,00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1400260060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300 000,00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физкультурно-спортивной работы по месту жительства.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14002S2190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830 242,35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952 966,48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953 762,69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14002S2190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830 242,35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952 966,48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953 762,69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уровня финансирования спортивной подготовки в муниципальных учреждениях спортивной подготовки в соответствии с требованиями федеральных стандартов спортивной подготовки.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14002S2520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1 579 228,47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14002S2520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50 134,24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14002S2520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1 529 094,23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муниципальным автономным учреждениям спортивной направленности на выполнение муниципального задания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1400300000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219 469 938,69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224 969 717,58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167 539 970,58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на оказание муниципальных услуг муниципальным учреждениям спортивной направленности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1400372140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219 469 938,69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224 969 717,58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167 539 970,58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1400372140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219 469 938,69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224 969 717,58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167 539 970,58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Привлечение населения Уссурийского городского округа к занятиям физической культурой и спортом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1400400000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57 260 471,61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2 787 748,42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23 296 189,54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материально - техническому обеспечению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1400420540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2 991 117,08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2 226 189,00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1400420540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2 991 117,08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2 226 189,00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развитию спортивной инфраструктуры, находящейся в муниципальной собственности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1400420590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36 055 625,09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1400420590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36 055 625,09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профилактике терроризма и экстремизма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1400420730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1 900 000,00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1400420730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1 900 000,00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Капитальный ремонт и благоустройство спортивных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1400421730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494 817,07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1400421730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494 817,07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на возмещение затрат по установке и (или) благоустройству спортивных площадок, расположенных на территории Уссурийского городского округа, в рамках реализации конкурса социально значимых проектов "Спортивный дворик"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1400460050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10 820 000,00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6,42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20 250 000,54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1400460050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2 020 000,00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5 000 000,00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1400460050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8 800 000,00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6,42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15 250 000,54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на возмещение затрат, связанных с подготовкой и содержанием хоккейных коробок к проведению физкультурно-массовых мероприятий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1400460070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820 000,00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820 000,00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820 000,00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1400460070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650 000,00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650 000,00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1400460070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60 000,00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1400460070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110 000,00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Приобретение и поставка спортивного инвентаря, спортивн</w:t>
            </w:r>
            <w:r>
              <w:rPr>
                <w:rFonts w:ascii="Times New Roman" w:hAnsi="Times New Roman"/>
                <w:color w:val="000000"/>
                <w:sz w:val="24"/>
              </w:rPr>
              <w:t>ого оборудования и иного имущества для развития массового спорта.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14004S2230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1 498 500,00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14004S2230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1 498 500,00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спортивной инфраструктуры, находящейся в муниципальной собственности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14004S2680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2 680 412,37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467 742,00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</w:t>
            </w:r>
            <w:r>
              <w:rPr>
                <w:rFonts w:ascii="Times New Roman" w:hAnsi="Times New Roman"/>
                <w:color w:val="000000"/>
                <w:sz w:val="24"/>
              </w:rPr>
              <w:t>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14004S2680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467 742,00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14004S2680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2 680 412,37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системы образования Уссурийского городского округа" на 2022 - 2027 годы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5 443 137 832,47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5 416 821 859,96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4 875 923 871,37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системы дошкольного образования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1 455 614 814,10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1 311 760 359,10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1 467 054 393,50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материально - техническому обеспечению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1500120540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4 168 101,00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898 292,50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2 500 000,00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1500120540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4 168 101,00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898 292,50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2 500 000,00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Осуществление строительного контроля при проведении капитального ремонта (ремонта) образовательных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1500121060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1500121060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Капитальный ремонт (ремонт) образовательных учреждений (включая разработку проектно-сметной документации)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1500121230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14 492 856,55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1500121230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2 605 630,41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1500121230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11 687 226,14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1500121230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предоставления дошкольного образования по основным общеобразовательным программам (включая присмотр и уход за детьми)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1500172030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540 333 773,75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402 438 132,10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506 641 057,00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1500172030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518 133 360,03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380 946 433,10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485 142 384,00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1500172030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22 200 413,72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21 491 699,00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21 498 673,00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Приморского края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1500193070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849 259 892,00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900 928 854,00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953 418 256,00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</w:t>
            </w:r>
            <w:r>
              <w:rPr>
                <w:rFonts w:ascii="Times New Roman" w:hAnsi="Times New Roman"/>
                <w:color w:val="000000"/>
                <w:sz w:val="24"/>
              </w:rPr>
              <w:t>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1500193070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817 385 215,00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865 992 554,00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916 515 706,00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1500193070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31 874 677,00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34 936 300,00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36 902 550,00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Возмещение расходов частных дошкольных образовательных организаций, индивидуальных предпринимателей, возникающих при создании условий для осуществления присмотра и ухода за детьми дошкольного возраста.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15001S2070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47 240 190,80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2 495 080,50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2 495 080,50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15001S2070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47 240 190,80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2 495 080,50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2 495 080,50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дополнительных мест в системе дошкольного образования за счет строительства новых зданий и проведения реконструкции существующих зданий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958 000,00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577 769 390,69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обследованию здания детского сада по ул. Промышленной, 5д, в г. Уссурийске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1500220510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582 000,00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3 971 733,34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1500220510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582 000,00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3 971 733,34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Проектно-изыскательские работы по объекту "Реконструкция здания детского сада по ул.Промышленной, 5д, в г.Уссурийске"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1500241650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276 000,00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1500241650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276 000,00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Строительство объекта "Детский сад на 220 мест по ул. Выгонная, земельный участок № 1а. в г. Уссурийске"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1500245810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573 797 657,35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1500245810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573 797 657,35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системы общего образования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2 380 019 609,69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2 436 577 516,40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2 386 581 137,50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материально - техническому обеспечению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1500320540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4 298 450,00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3 000 000,00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1500320540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4 112 900,00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3 000 000,00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1500320540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185 550,00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Осуществление строительного контроля при проведении капитального ремонта (ремонта) образовательных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1500321060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75 030,71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1500321060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1500321060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64 030,71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Капитальный ремонт (ремонт) образовательных учреждений (включая разработку проектно-сметной документации)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1500321230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11 548 854,84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5 818 747,96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5 459 665,50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1500321230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3 856 526,16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1 912 034,36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1500321230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4 483 087,86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3 906 713,60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5 459 665,50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1500321230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3 209 240,82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Мероприятие по созданию спортивной площадки "Скажи" Да " спорту!" (МАОУ СОШ № 25), за счет средств местного бюджета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1500321640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166 116,33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1500321640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166 116,33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выносу и технологическому присоединению сетей к модульному спортивному залу МБОУ "СОШ №6 г. Уссурийска"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1500321690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2 729 796,82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1500321690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2 729 796,82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модернизации школьных систем образования капитальный ремонт учебного корпуса здания МБОУ "СОШ № 22", за счет средств местного бюджета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1500321850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70 427 832,97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1500321850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70 427 832,97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осуществлению контроля за ходом выполнения работ, оказания услуг, приобретения товаров (включая проведение их экспертизы)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1500321860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432 152,88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1500321860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345 144,23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1500321860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87 008,65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и профессиональных образовательных организаций Приморского </w:t>
            </w:r>
            <w:r>
              <w:rPr>
                <w:rFonts w:ascii="Times New Roman" w:hAnsi="Times New Roman"/>
                <w:color w:val="000000"/>
                <w:sz w:val="24"/>
              </w:rPr>
              <w:t>края, муниципальных общеобразовательных организаций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1500350500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1 288 980,00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1500350500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1 249 920,00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1500350500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39 060,00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1500353030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119 538 900,00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105 651 000,00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105 651 000,00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1500353030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113 694 136,00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99 899 980,00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99 899 980,00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1500353030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5 844 764,00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5 751 020,00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5 751 020,00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предоставления начального общего, основного общего, среднего общего образования по основным общеобразовательным программам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1500372040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386 084 378,90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336 478 376,00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336 268 684,00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1500372040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356 734 903,19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310 798 282,00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310 628 856,00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1500372040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29 349 475,71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25 680 094,00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25 639 828,00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поорганизации предоставления дошкольного образованияпо основным общеобразовательным программам (включая присмотр и уход за детьми) на базе общеобразовательных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1500372050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34 138 607,25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38 341 059,00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38 386 957,00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1500372050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34 138 607,25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38 341 059,00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38 386 957,00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общего, дополнительного образования детей в муниципальных образовательных организациях Приморского кра</w:t>
            </w:r>
            <w:r>
              <w:rPr>
                <w:rFonts w:ascii="Times New Roman" w:hAnsi="Times New Roman"/>
                <w:color w:val="000000"/>
                <w:sz w:val="24"/>
              </w:rPr>
              <w:t>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1500393060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1 675 100 264,00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1 790 703 510,00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1 897 814 831,00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1500393060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1 582 601 920,50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1 699 995 866,00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1 802 427 487,00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1500393060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92 498 343,50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90 707 644,00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95 387 344,00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Реализация мероприятий, источником финансового обеспечения которых являются специальные казначейские кредиты из федерального бюджета (Капитальный ремонт зданий муниципальных общественных учреждений) объекта культурного наследия (памятника истории и культу</w:t>
            </w:r>
            <w:r>
              <w:rPr>
                <w:rFonts w:ascii="Times New Roman" w:hAnsi="Times New Roman"/>
                <w:color w:val="000000"/>
                <w:sz w:val="24"/>
              </w:rPr>
              <w:t>ры) здание муниципального бюджетного общеобразовательного учреждения "СОШ № 4" г.Уссурийск, ул. Пушкина, д. 77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1500397004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65 200 930,00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1500397004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65 200 930,00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(Приобретение и установка модульного спортивного зала МБОУ "СОШ </w:t>
            </w:r>
            <w:r>
              <w:rPr>
                <w:rFonts w:ascii="Times New Roman" w:hAnsi="Times New Roman"/>
                <w:color w:val="000000"/>
                <w:sz w:val="24"/>
              </w:rPr>
              <w:t>№ 6 г. Уссурийска")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15003L505К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42 078 687,14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15003L505К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42 078 687,14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Капитальный ремонт зданий муниципальных общеобразовательных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15003S2340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15 928 532,14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88 156 990,47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15003S2340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15 928 532,14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88 156 990,47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Реализация проекта инициативного бюджетирования по направлению "Твой проект": "Скажи "Да" спорту!".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15003S2366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2 850 673,48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15003S2366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2 850 673,48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Реализация проекта инициативного бюджетирования по направлению "Твой проект": "Школьный сквер МБОУ СОШ № 32".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15003S2367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2 499 000,00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15003S2367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2 499 000,00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Реализация проекта инициативного бюджетирования по направлению "Твой проект": "Асфальтирование территории МБОУ СОШ № 6".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15003S2368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2 738 272,70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15003S2368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2 738 272,70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Реализация проекта инициативного бюджетирования по направлению "Твой проект": "Создание спортивной площадки "5 шагов к успеху".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15003S2369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2 743 772,71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15003S2369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2 743 772,71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Реализация проектов инициативного бюджетирования по направлению "Молодежный бюджет": "Спортивная площадка на территории МАОУ СОШ № 25"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15003S2752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1 515 151,52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15003S2752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1 515 151,52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Реализация проектов инициативного бюджетирования по направлению "Молодежный бюджет": "Спортивная площадка для игры в волейбол на территории МБОУ СОШ п. Тимирязевский"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15003S2753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1 301 227,96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15003S2753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1 301 227,96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Реализация проектов инициативного бюджетирования по направлению "Молодежный бюджет": "Благоустройство двора МБОУ СОШ № 130"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15003S2754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1 326 830,31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15003S2754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1 326 830,31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Реализация проектов инициативного бюджетирования по направлению "Молодежный бюджет": "Реконструкция многофункциональной спортивной площадки на территории МБОУ СОШ с. Борисовка"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15003S2755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6 435 000,00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15003S2755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6 435 000,00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дополнительных мест в системе общего образования за счет строительства новых зданий и проведения реконструкции существующих зданий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1500400000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18 256 506,88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486 453 717,62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486 023 436,29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Проектно-изыскательские работы по реконструкции здания муниципального бюджетного общеобразовательного учреждения "Воздвиженская средняя общеобразовательная школа № 1" Уссурийского городского округа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1500441860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870 306,28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430 281,33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</w:t>
            </w:r>
            <w:r>
              <w:rPr>
                <w:rFonts w:ascii="Times New Roman" w:hAnsi="Times New Roman"/>
                <w:color w:val="000000"/>
                <w:sz w:val="24"/>
              </w:rPr>
              <w:t>тиции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1500441860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870 306,28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430 281,33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Строительство, реконструкция и приобретение зданий муниципальных общеобразовательных организаций. реконструкция здания муниципального бюджетного общеобразовательного учреждения "Воздвиженская средняя общеобразовательная школа № 1" Уссурийского городского о</w:t>
            </w:r>
            <w:r>
              <w:rPr>
                <w:rFonts w:ascii="Times New Roman" w:hAnsi="Times New Roman"/>
                <w:color w:val="000000"/>
                <w:sz w:val="24"/>
              </w:rPr>
              <w:t>круга.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15004S2040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17 386 200,60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486 023 436,29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486 023 436,29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15004S2040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13 423 789,81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480 079 820,13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486 023 436,29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</w:t>
            </w:r>
            <w:r>
              <w:rPr>
                <w:rFonts w:ascii="Times New Roman" w:hAnsi="Times New Roman"/>
                <w:color w:val="000000"/>
                <w:sz w:val="24"/>
              </w:rPr>
              <w:t>го имущества в государственную (муниципальную) собственность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15004S2040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3 962 410,79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5 943 616,16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системы дополнительного образования детей и проведение мероприятий с детьми и молодежью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1500500000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209 497 870,93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160 763 534,00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184 101 802,00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материально - техническому обеспечению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1500520540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1 055 149,98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3 000 000,00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1500520540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1 055 149,98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3 000 000,00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с детьми и молодежью в образовательных учреждениях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1500520560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1 700 000,00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2 105 000,00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1500520560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75 000,00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75 000,00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1500520560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1 625 000,00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925 000,00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2 030 000,00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Капитальный ремонт (ремонт) образовательных учреждений (включая разработку проектно-сметной документации)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1500521230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7 823 947,92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1500521230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6 807 002,19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1500521230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1 016 945,73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военно-патриотического воспитания среди детей и молодежи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1500521620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1500521620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(возмещение) затрат, связанных с оказанием муниципальных услуг в социальной сфере по направлению деятельности «реализация дополнительных общеразвивающих программ для детей» в рамках муниципального социального заказа с исп</w:t>
            </w:r>
            <w:r>
              <w:rPr>
                <w:rFonts w:ascii="Times New Roman" w:hAnsi="Times New Roman"/>
                <w:color w:val="000000"/>
                <w:sz w:val="24"/>
              </w:rPr>
              <w:t>ользованием социального сертификата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1500560030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34 877 180,27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21 230 000,00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38 336 000,00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1500560030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34 320 881,15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19 899 000,00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34 742 000,00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1500560030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556 299,12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1 331 000,00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3 594 000,00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предоставления дополнительного образования детей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1500572060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39 194 551,67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21 142 492,00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21 162 174,00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1500572060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39 194 551,67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21 142 492,00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21 162 174,00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направлению деятельностиреализация дополнительных общеразвивающих программ для детейв рамках муниципального социального заказа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1500572160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115 687 417,09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115 391 042,00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115 498 </w:t>
            </w:r>
            <w:r>
              <w:rPr>
                <w:rFonts w:ascii="Times New Roman" w:hAnsi="Times New Roman"/>
                <w:color w:val="000000"/>
                <w:sz w:val="24"/>
              </w:rPr>
              <w:t>628,00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1500572160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115 687 417,09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115 391 042,00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115 498 628,00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Поощрение талантливых детей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1500580060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1 459 624,00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3 500 000,00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Премии и гранты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1500580060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1 459 624,00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3 500 000,00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Поощрение выпускников муниципальных общеобразовательных организаций, окончивших школу с медалью "За особые успехи в учении"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1500580080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7 200 000,00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Премии и гранты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1500580080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7 200 000,00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образовательных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1500600000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9 601 649,35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3 476 628,00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17 916 755,00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противопожарной безопасности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1500620100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7 784 210,15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3 376 628,00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1 866 585,00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1500620100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7 676 223,15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3 245 810,00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1 730 530,00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1500620100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107 987,00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130 818,00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136 055,00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профилактике терроризма и экстремизма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1500620730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1 720 695,20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15 950 170,00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1500620730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1 720 695,20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15 950 170,00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безопасности при организации перевозки детей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1500620970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96 744,00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1500620970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96 744,00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1500700000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99 411 548,27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13 562 644,00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18 587 091,00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Трудоустройство несовершеннолетних граждан в возрасте от 14 до 18 лет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1500720130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4 941 588,39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3 540 000,00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6 000 000,00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1500720130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4 740 818,53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3 379 284,00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5 718 000,00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1500720130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200 769,86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160 716,00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282 000,00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Материально-техническое обеспечение МАУ ДОЛ "Надежда"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1500720540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938 272,00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1500720540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938 272,00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организации и обеспечению оздоровления и отдыха детей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1500720550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1 034 218,80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2 155 000,00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1500720550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1 034 218,80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2 155 000,00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Капитальный ремонт (ремонт) муниципального автономного учреждения детский оздоровительный лагерь "Надежда" (включая разработку проектно-сметной документации)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1500721540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6 105 135,68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1500721540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894 841,10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1500721540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5 210 294,58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и предоставлению отдыха детей в каникулярное время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1500772070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11 581 000,57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7 891 123,00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7 900 570,00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1500772070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11 581 000,57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7 891 123,00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7 900 570,00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оздоровления и отдыха детей Приморского края (за исключением организации отдыха детей в каникулярное время)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1500793080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30 201 286,38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1 531 521,00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1 531 521,00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Публичные нормативные социальные выплаты гражданам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1500793080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7 046 175,41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1500793080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21 685 727,47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1 531 521,00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1 531 521,00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1500793080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1 469 383,50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Реализация мероприятий, направленных на создание современной инфраструктуры для отдыха детей и их оздоровления путем возведения некапитальных строений, сооружений (быстровозводимых конструкций), а также при проведении капитального ремонта объектов инфрастр</w:t>
            </w:r>
            <w:r>
              <w:rPr>
                <w:rFonts w:ascii="Times New Roman" w:hAnsi="Times New Roman"/>
                <w:color w:val="000000"/>
                <w:sz w:val="24"/>
              </w:rPr>
              <w:t>уктуры организаций отдыха детей и их оздоровления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15007L4940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16 271 477,66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15007L4940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16 271 477,66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Капитальный ремонт оздоровительных лагерей, находящихся в собственности муниципальных образований.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15007S2030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28 338 568,79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15007S2030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17 591 280,79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15007S2030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10 747 288,00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сопровождения деятельности учреждений образования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1500800000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43 416 446,42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36 928 910,00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37 028 910,00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Руководство и управление в сфере установленных функций органов местного самоуправления Уссурийского городского округа.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1500810020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26 417 191,29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21 929 560,00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21 929 560,00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1500810020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25 747 619,69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20 923 990,00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20 923 990,00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1500810020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669 571,60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1 005 570,00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1 005 570,00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с участниками образовательного процесса, совершенствование системы кадрового потенциала в сфере образования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1500821110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743 276,50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700 000,00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1500821110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1500821110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255 000,00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275 000,00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300 000,00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1500821110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488 276,50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275 000,00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350 000,00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деятельности муниципального казенного учреждения "Методический кабинет" Уссурийского городского округа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1500871090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16 255 978,63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14 399 350,00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14 399 350,00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1500871090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15 642 875,13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13 730 920,00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13 730 920,00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1500871090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613 103,50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668 430,00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668 430,00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Предоставление мер социальной поддержки участникам образовательного процесса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1500900000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260 521 466,50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265 174 377,00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267 636 062,00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бесплатным питанием обучающихся 5 - 11 классов муниципальных общеобразовательных организаций Уссурийского городского округа за счет средств местного бюджета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1500921770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11 311 515,00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5 900 000,00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6 502 500,00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1500921770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10 538 500,00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5 582 100,00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6 170 150,00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1500921770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773 015,00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317 900,00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332 350,00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1500993090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44 872 918,00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57 608 477,00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59 915 612,00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Публичные нормативные социальные выплаты гражданам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1500993090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44 872 918,00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57 608 477,00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59 915 612,00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бесплатным питанием детей, обучающихся в муниципальных образовательных организациях Приморского края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1500993150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49 652 333,50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47 802 300,00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47 802 300,00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1500993150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47 333 958,50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45 683 925,00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45 683 925,00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1500993150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2 318 375,00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2 118 375,00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2 118 375,00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15009R3040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154 684 700,00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153 863 600,00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153 415 650,00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15009R30</w:t>
            </w: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144 881 555,00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144 060 455,00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143 612 505,00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15009R3040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9 803 145,00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9 803 145,00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9 803 145,00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Региональный проект "Модернизация школьных систем образования в Приморском крае"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1500Ж00000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69 776 213,23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69 776 213,23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1500ЖL7500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69 776 213,23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69 776 213,23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1500ЖL7500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69 776 213,23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69 776 213,23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"Реконструкция здания детского сада по ул.Промышленной, 5д, в г.Уссурийске"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1501000000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305 008 233,87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Реализация мероприятий, источником финансового обеспечения которых являются специальные казначейские кредиты из федерального бюджета (строительство, реконструкция, приобретение зданий (в том числе проектно-изыскательские работы)муниципальных образовательны</w:t>
            </w:r>
            <w:r>
              <w:rPr>
                <w:rFonts w:ascii="Times New Roman" w:hAnsi="Times New Roman"/>
                <w:color w:val="000000"/>
                <w:sz w:val="24"/>
              </w:rPr>
              <w:t>х организаций, реализующих основную общеобразовательную программу дошкольного образования) "Реконструкция здания детского сада по ул.Промышленной, 5д, в г.Уссурийске"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1501097009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305 008 233,87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1501097009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305 008 233,87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Строительство объекта "Детский сад на 220 мест по ул. Выгонная, земельный участок № 1а. в г. Уссурийске"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1501100000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528 667 026,21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Реализация мероприятий, источником финансового обеспечения которых являются специальные казначейские кредиты из федерального бюджета (строительство, реконструкция, приобретение зданий (в том числе проектно-изыскательские работы)муниципальных образовательны</w:t>
            </w:r>
            <w:r>
              <w:rPr>
                <w:rFonts w:ascii="Times New Roman" w:hAnsi="Times New Roman"/>
                <w:color w:val="000000"/>
                <w:sz w:val="24"/>
              </w:rPr>
              <w:t>х организаций, реализующих основную общеобразовательную программу дошкольного образования) Строительство объекта "Детский сад на 220 мест по ул. Выгонная, земельный участок № 1а. в г. Уссурийске"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1501197009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528 667 026,21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1501197009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528 667 026,21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Реконструкция здания муниципального бюджетного общеобразовательного учреждения "Средняя общеобразовательная школа № 6" г. Уссурийска Уссурийского городского округа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1501400000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9 677,42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Строительство, реконструкция и приобретение зданий муниципальных общеобразовательных организаций (Реконструкция здания муниципального бюджетного общеобразовательного учреждения "Средняя общеобразовательная школа № 6" г. Уссурийска Уссурийского городс</w:t>
            </w:r>
            <w:r>
              <w:rPr>
                <w:rFonts w:ascii="Times New Roman" w:hAnsi="Times New Roman"/>
                <w:color w:val="000000"/>
                <w:sz w:val="24"/>
              </w:rPr>
              <w:t>кого округа)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15014S2040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9 677,42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15014S2040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9 677,42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Федеральный проект "Современная школа"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150E100000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50 955 000,00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44 430 000,00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Меры социальной поддержки педагогических работников муниципальных образовательных организаций Приморского края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150E193140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50 955 000,00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44 430 000,00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Публичные нормативные социальные выплаты гражданам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150E193140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50 955 000,00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44 430 000,00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Федеральный проект "Патриотическое воспитание граждан Российской Федерации"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150EВ00000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11 423 769,60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10 148 569,92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10 994 284,08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150EВ51790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11 423 769,60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10 148 569,92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10 994 284,08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</w:t>
            </w:r>
            <w:r>
              <w:rPr>
                <w:rFonts w:ascii="Times New Roman" w:hAnsi="Times New Roman"/>
                <w:color w:val="000000"/>
                <w:sz w:val="24"/>
              </w:rPr>
              <w:t>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150EВ51790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10 717 784,00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9 392 469,92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10 238 184,08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150EВ51790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705 985,60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756 100,00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756 100,00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культуры и искусства Уссурийского городского округа" на 2023-2027 годы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686 441 335,31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555 294 231,93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540 610 217,33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обеспечения населения услугами учреждений культуры и искусства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610 946 520,22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533 353 932,41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497 469 166,26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Руководство и управление в сфере установленных функций органов местного самоуправления Уссурийского городского округа.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1700110020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20 453 522,46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16 544 980,57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16 544 979,57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1700110020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20 316 983,46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16 407 440,57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16 407 440,57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1700110020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132 984,31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134 257,23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134 528,15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1700110020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3 554,69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3 282,77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3 010,85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материально-техническому обеспечению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1700120540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633 804,17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1700120540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633 804,17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и проведение общегородских мероприятий, фестивалей, конкурсов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1700120600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65 847 305,78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13 781 956,46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25 275 229,02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1700120600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1 001 500,00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1700120600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23 170 577,00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4 590 000,00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4 590 000,00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1700120600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41 675 228,78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9 191 956,46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20 685 229,02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и предоставлению дополнительного образования детей в образовательных учреждениях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1700172060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106 719 539,36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95 480 424,45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87 128 961,22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1700172060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106 719 539,36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95 480 424,45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87 128 961,22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библиотечному обслуживанию населения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1700172080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92 304 763,71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82 984 680,60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75 746 430,00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1700172080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92 304 763,71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82 984 680,60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75 746 430,00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спектаклей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1700172090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97 496 821,05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102 962 655,41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94 521 187,76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1700172090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97 496 821,05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102 962 655,41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94 521 187,76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на оказание музейных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1700172100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18 704 809,77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17 853 633,75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16 261 976,55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1700172100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18 704 809,77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17 853 633,75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16 261 976,55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и проведению культурно досуговых мероприятий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1700172110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147 666 558,25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144 391 179,38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130 369 437,37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1700172110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108 760 551,69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107 953 654,17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97 101 015,34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1700172110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38 906 006,56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36 437 525,21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33 268 422,03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деятельности клубных формирований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1700172120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60 260 045,10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58 503 306,92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50 777 137,61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1700172120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12 218 927,38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12 128 274,83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10 910 846,55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1700172120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48 041 117,72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46 375 032,09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39 866 291,06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17001L4660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859 350,57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851 114,87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843 827,16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17001L4660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859 350,57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851 114,87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843 827,16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Материально-техническое обеспечение учреждений культуры и искусства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11 344 955,40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5 590 753,00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9 832 742,97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материально-техническому обеспечению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1700220540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3 725 275,00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3 562 748,00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7 809 934,00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1700220540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1 846 490,00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3 562 748,00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7 809 934,00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1700220540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1 878 785,00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Предоставление доступа пользователей библиотек к электронным ресурсам через сеть Интернет, комплектование книжных фондов и обеспечение информационно-техническим оборудованием библиотек, в т.ч. подписка на периодические издания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1700220630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1 264 803,97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1 854 803,97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1 854 803,97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1700220630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1 264 803,97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1 854 803,97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1 854 803,97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Комплектование книжных фондов и обеспечение информационно-техническим оборудованием библиотек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1700292540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168 005,00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168 005,00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1700292540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168 005,00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168 005,00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17002L4670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1 027 036,22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17002L4670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1 027 036,22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Модернизация муниципальных библиотек.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17002S2510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5 154 639,18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17002S2510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5 154 639,18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Комплектование книжных фондов и обеспечение информационно-техническим оборудованием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17002S2540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173 201,03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5 196,03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17002S2540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173 201,03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5 196,03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Региональный, всероссийский, международный культурный обмен, проведение семинаров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1700300000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91 934,00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878 000,00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985 000,00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Участие в фестивалях и конкурсах международного, федерального и регионального уровня, международное и региональное сотрудничество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1700320620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91 934,00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878 000,00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878 000,00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1700320620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91 934,00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878 000,00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878 000,00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Организация, проведение, участие в обучающих семинарах и тренингах, повышение квалификации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1700320980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107 000,00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1700320980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107 000,00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безопасности деятельности учреждений культуры и искусства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1700400000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4 343 678,50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4 580 546,52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3 587 758,10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противопожарной безопасности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1700420100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2 056 320,00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2 514 026,00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1 475 195,16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1700420100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1 841 320,00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1 014 026,00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1 475 195,16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1700420100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215 000,00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профилактике терроризма и экстремизма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1700420730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2 287 358,50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2 066 520,52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2 112 562,94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1700420730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2 287 358,50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2 066 520,52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2 112 562,94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Реконструкция, ремонт и благоустройство учреждений культуры и искусства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1700500000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26 009 846,49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7 390 000,00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25 234 550,00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материально-техническому обеспечению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1700520540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360 000,00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360 000,00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1700520540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360 000,00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360 000,00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Капитальный ремонт и благоустройство учреждений культуры и искусства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1700520610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18 589 466,49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7 030 000,00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24 874 550,00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1700520610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10 951 079,72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7 030 000,00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24 874 550,00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1700520610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7 638 386,77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Реализация проекта «Благоустройство территории нашего Клуба (с.Улитовка)» в рамках инициативного проекта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1700522430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2 997 380,00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1700522430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2 997 380,00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Строительство, реконструкция, ремонт объектов культуры (в том числе проектно-изыскательские работы), находящихся в муниципальной собственности, и приобретение объектов культуры для муниципальных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17005S2050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3 370 000,00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17005S2050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3 370 000,00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Реализация проектов инициативного бюджетирования по направлению "Молодежный бюджет": "Хотим летать и танцевать".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17005S2751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1 053 000,00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17005S2751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1 053 000,00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Оформление в муниципальную собственность и обеспечение сохранности объектов культурного наследия и памятников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1700600000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6 364 392,02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3 501 000,00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3 501 000,00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реставрации, ремонту и благоустройству памятников и объектов культурного наследия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1700620580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6 364 392,02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3 501 000,00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3 501 000,00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1700620580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201 150,00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1700620580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6 163 242,02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3 501 000,00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3 501 000,00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Федеральный проект "Культурная среда"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170A100000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26 318 969,34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модельных муниципальных библиотек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170A154540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8 004 948,45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170A154540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8 004 948,45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сети учреждений культурно-досугового типа.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170A155130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18 314 020,89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170A155130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9 825 063,77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170A155130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8 488 957,12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виртуальных концертных залов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170A300000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1 021 039,34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виртуальных концертных залов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170A354530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1 021 039,34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170A354530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1 021 039,34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"Организация и осуществление мероприятий по работе с молодежью в Уссурийском городском округе" на 2021 - 2027 годы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1800000000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2 944 390,00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3 000 000,00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мероприятий с молодежью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1800100000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1 969 290,00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мероприятий по гражданско-патриотическому воспитанию молодежи и здоровому образу жизни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1800120120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230 290,00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256 000,00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256 000,00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1800120120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177 790,00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195 000,00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195 000,00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Премии и гранты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1800120120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52 500,00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61 000,00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61 000,00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мероприятий по формированию духовно - нравственных ценностей и патриотическому воспитанию молодежи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1800120640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219 000,00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219 000,00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219 000,00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1800120640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219 000,00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219 000,00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219 000,00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мероприятий для интеллектуального и творческого развития молодежи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1800120660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1 060 000,00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1 060 000,00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1 060 000,00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1800120660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1 060 000,00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1 060 000,00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1 060 000,00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Поощрение талантливой молодежи в области образования, науки, культуры спорта и общественной деятельности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1800180050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460 000,00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465 000,00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465 000,00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Премии и гранты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1800180050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460 000,00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465 000,00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465 000,00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мероприятий по содействию трудовой занятости и развитию волонтерского движения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1800200000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975 100,00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Трудоустройство несовершеннолетних граждан в возрасте от 14 до 18 лет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1800220130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975 100,00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1800220130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975 100,00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"Комплексное развитие сельских территорий Уссурийского городского округа" на 2020-2026 годы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3 440 502,70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96 534 651,55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роста объемов производства основных видов продукции, в том числе и за счет увеличения объемов производства кооперативами, повысить ее качество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1900100000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399 000,00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7 078 121,96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проектов межевания земельных участков и на проведение кадастровых работ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19001L5990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399 000,00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7 078 121,96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19001L5990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399 000,00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7 078 121,96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развития несельскохозяйственной деятельности, повышение экономической активности населения, улучшение качества жизни сельского населения и формирование позитивного отношения к сельской жизни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1900200000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3 041 502,70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89 456 529,59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Разработка проектно-сметной документации на обустройство детских и спортивных площадок в селах Уссурийского городского округа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1900221450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51 541,00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1900221450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51 541,00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Обустройство детских и спортивных площадок в селах Уссурийского городского округа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1900221490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2 989 961,70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3 105 796,94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1900221490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2 989 961,70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3 105 796,94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комплексного развития сельских территорий (строительство и реконструкция (модернизация), капитальный ремонт объектов муниципальных организаций культурно-досугового типа, приобретение оборудования и транспортных средств) (Капитальный ремонт здан</w:t>
            </w:r>
            <w:r>
              <w:rPr>
                <w:rFonts w:ascii="Times New Roman" w:hAnsi="Times New Roman"/>
                <w:color w:val="000000"/>
                <w:sz w:val="24"/>
              </w:rPr>
              <w:t>ия Дома культуры "Колос" с. Степное, расположенного по адресу: Приморский край, г. Уссурийск, с. Степное, ул. Центральная, д. 28)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19002L5763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18 641 632,65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</w:t>
            </w:r>
            <w:r>
              <w:rPr>
                <w:rFonts w:ascii="Times New Roman" w:hAnsi="Times New Roman"/>
                <w:color w:val="000000"/>
                <w:sz w:val="24"/>
              </w:rPr>
              <w:t>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19002L5763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18 641 632,65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комплексного развития сельских территорий (строительство, реконструкция и капитальный ремонт централизованных и нецентрализованных систем водоснабжения, водоотведения, канализации, очистных сооружений, станций водоподготовки и водозаборных соор</w:t>
            </w:r>
            <w:r>
              <w:rPr>
                <w:rFonts w:ascii="Times New Roman" w:hAnsi="Times New Roman"/>
                <w:color w:val="000000"/>
                <w:sz w:val="24"/>
              </w:rPr>
              <w:t>ужений для функционирования объектов жилого и нежилого фонда (объектов социального назначения) (Реконструкция комплекса биологической очистки (доочистки) и обеззараживания сточных вод, производительностью 150м3/сут. на очистных сооружениях с. Степное)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1900</w:t>
            </w:r>
            <w:r>
              <w:rPr>
                <w:rFonts w:ascii="Times New Roman" w:hAnsi="Times New Roman"/>
                <w:color w:val="000000"/>
                <w:sz w:val="24"/>
              </w:rPr>
              <w:t>2L5767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67 709 100,00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</w:t>
            </w:r>
            <w:r>
              <w:rPr>
                <w:rFonts w:ascii="Times New Roman" w:hAnsi="Times New Roman"/>
                <w:color w:val="000000"/>
                <w:sz w:val="24"/>
              </w:rPr>
              <w:t>го имущества в государственную (муниципальную) собственность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19002L5767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67 709 100,00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"Охрана окружающей среды Уссурийского городского округа" на 2023 - 2027 годы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154 960 324,96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1 608 438 397,75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1 459 216 280,22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содержанию гидротехнических сооружений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2000300000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3 232 240,00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4 490 590,00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4 490 590,00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текущему содержанию гидротехнических сооружений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2000320140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3 100 000,00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4 192 390,00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4 192 390,00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2000320140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3 100 000,00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4 192 390,00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4 192 390,00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деклараций безопасности гидротехнических сооружений и страхование гражданской ответственности владельца опасного объекта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2000321240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132 240,00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298 200,00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298 200,00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2000321240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132 240,00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298 200,00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298 200,00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Защита населения и объектов экономики от негативного воздействия вод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2000400000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151 728 084,96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1 603 947 807,75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1 454 725 690,22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ремонту гидротехнических сооружений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2000420960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509 410,00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509 410,00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2000420960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509 410,00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509 410,00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расчистке ливневых стоков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2000421440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9 492 609,92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2000421440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9 492 609,92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сервитутов в отношении земельных участков по объекту "Инженерная защита от затопления микрорайона "Семь ветров" в районе ул. Раздольная в г. Уссурийске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2000422970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478 207,00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2000422970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478 207,00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Разработка проектно-сметной документации по объекту "Сооружение противопаводковое водохранилище на р. Казачка"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2000441190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11 545 824,44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</w:t>
            </w:r>
            <w:r>
              <w:rPr>
                <w:rFonts w:ascii="Times New Roman" w:hAnsi="Times New Roman"/>
                <w:color w:val="000000"/>
                <w:sz w:val="24"/>
              </w:rPr>
              <w:t>етение объектов недвижимого имущества в государственную (муниципальную) собственность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2000441190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11 545 824,44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Разработка проектно-сметной документации на реконструкцию объекта «Инженерная защита от затопления микрорайона «Семь ветров» в районе ул. Раздольная в г. Уссурийске»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2000441970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10 539 650,00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2000441970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10 539 650,00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Разработка проектно-сметной документации на строительство объекта "Дамба "Солдатское озеро" в г. Уссурийске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2000441980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1 733 333,33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2000441980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1 733 333,33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строительно-монтажных работ по объекту: "Гидротехническое сооружение "Инженерная защита от затопления города Уссурийска паводковыми водами рек Раковка и Комаровка"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2000445960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11 365 606,00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11 633 732,87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2000445960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11 365 606,00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11 633 732,87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Строительно-монтажные работы по объекту: "Гидротехническое сооружение "Инженерная защита от затопления микрорайона "Семь ветров" в районе ул.Раздольная в г.Уссурийске"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2000445970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508 972,15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2000445970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508 972,15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Реализация государственных программ субъектов Российской Федерации в области использования и охраны водных объектов (Инженерная защита от затопления микрорайона "Семь ветров" в районе ул. Раздольная в г. Уссурийске)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20004L0654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119 162 821,45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20004L0654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119 162 821,45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в области использования и охраны водных объектов, за счет средств местного бюджета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20004S2130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4 579 680,00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20004S2130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4 579 680,00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в области использования и охраны водных объектов (Проектирование и выполнение строительно-монтажных работ по объекту "Дамба "Солдатское озеро" в г.Уссурийске")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20004S2131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567 880 846,40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20004S2131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567 880 846,40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в области использования и охраны водных объектов (Выполнение строительно- монтажных работ по реконструкции объекта "Инженерная защита от затопления города Уссурийска паводковыми водами рек Раковка и Комаровка")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20004S2132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1 017 878 932,02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1 442 582 547,35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20004S2132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1 017 878 932,02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1 442 582 547,35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"Благоустройство территории Уссурийского городского округа" на 2017 - 2026 годы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186 616 029,54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85 071 929,49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91 383 654,40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Благоустройство и озеленение территории Уссурийского городского округа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67 584 327,05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43 800 000,00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43 800 000,00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мест (площадок) накопления твердых коммунальных отходов, включая подъездные пути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2200120390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4 000 000,00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2200120390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4 000 000,00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Содержание объектов благоустройства и озеленения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2200120450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13 500 000,00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13 500 000,00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2200120450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13 500 000,00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13 500 000,00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Ремонт и обустройство объектов (элементов) благоустройства и озеленения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2200120460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1 140 000,00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2200120460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1 140 000,00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общественных мероприятий по благоустройству и озеленению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2200120480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600 000,00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2200120480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600 000,00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Содержание зеленых насаждений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2200120500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16 789 670,63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10 700 000,00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10 700 000,00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2200120500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16 789 670,63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10 700 000,00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10 700 000,00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Содержание территории общего пользования, не переданных в аренду или собственность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2200120520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21 443 739,47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15 000 000,00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2200120520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21 443 739,47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15 000 000,00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Приобретение контейнеров для сбора твердых коммунальных отходов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2200122020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3 610 916,95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2200122020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3 610 916,95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Предотвращение и устранение загрязнений водных объектов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2 200 000,00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2 200 000,00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2 200 000,00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работ по очистке и обеззараживанию шахтных колодцев, ликвидации аварийных шахтных колодцев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2200220160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2200220160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Подготовительные работы и эксплуатация временных площадок для складирования снега и льда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2200220220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2200220220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экологической культуры населения Уссурийского городского округа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2200300000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Расходы на проведение экологической пропаганды среди населения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2200320400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2200320400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и проведение конкурсов экологической направленности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2200320410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2200320410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Благоустройство территорий общего пользования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2200400000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116 631 702,49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38 871 929,49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45 183 654,40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Расходы, связанные с исполнением решений, принятых судебными органами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2200412040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59 055,99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Исполнение судебных актов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2200412040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59 055,99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Ремонт и обустройство объектов (элементов) благоустройства и озеленения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2200420460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24 358 765,98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300 000,00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2200420460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24 358 765,98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300 000,00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Содержание и ремонт фонтанов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2200420470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2 750 421,92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2200420470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2 750 421,92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Благоустройство общественных территорий, парков, скверов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2200420810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55 111 031,39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10 440 000,00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16 751 724,91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2200420810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55 111 031,39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10 440 000,00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16 751 724,91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Мероприятия, связанные с обустройством территории для размещения диких и домашних животных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2200420860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2200420860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Реализация проекта «Территория (Парк) отдыха жителей микрорайона по улице Владивостокское шоссе между многоквартирными домами № 22 и № 24В» в рамках инициативного бюджетирования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2200422410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4 992 522,00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2200422410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4 992 522,00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деятельности муниципального казенного учреждения "Дирекция парков и скверов" Уссурийского городского округа Приморского края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2200472170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28 859 905,21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28 131 929,49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28 131 929,49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2200472170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24 764 496,43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28 049 818,30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28 049 818,30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2200472170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4 000 408,78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2200472170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95 000,00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82 111,19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82 111,19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"Уссурийские дороги" на 2023 - 2026 годы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598 886 923,48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349 782 637,02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162 000 000,00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дорожной деятельности в Уссурийском городском округе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511 896 528,87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196 401 450,59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162 000 000,00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Расходы, связанные с исполнением решений, принятых судебными органами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2300112040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1 881 550,93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Исполнение судебных актов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2300112040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1 881 550,93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Содержание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2300120210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321 171 561,05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111 319 343,14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162 000 000,00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2300120210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321 171 561,05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111 319 343,14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162 000 000,00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Ремонт автомобильных дорог общего пользования местного значения и искусственных сооружений на них, включая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съезды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2300120250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1 712 586,24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2300120250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1 712 586,24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Ремонт и содержание внутриквартальных и межквартальных проездов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2300121150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47 529 105,88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2300121150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47 529 105,88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инженерных изысканий и разработка проектной документации автомобильных дорог и их элементов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2300121160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2300121160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движения общественного пассажирского транспорта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2300121570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7 137 772,80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2300121570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7 137 772,80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Реализация проекта «Дренажная система» ул.Воровского» в рамках инициативного бюджетирования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2300122420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2300122420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Реконструкция автомобильной дороги по ул.Новоселова (с учетом проектирования, государственной экспертизы проектной документации 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2300141640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290 000,00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2300141640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290 000,00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Реконструкция автомобильной дороги по адресу: Приморский край, г. Уссурийск, ул. Новоселова, от пересечения ул. Новоселова и Новоникольского шоссе до жилого дома № 6 по ул. Резервной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2300145780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19 408,90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2300145780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19 408,90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Капитальный ремонт и ремонт автомобильных дорог общего пользования населенных пунктов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23001S2390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99 504 922,44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23001S2390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99 504 922,44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Проектирование, строительство (реконструкция) автомобильных дорог общего пользования населенных пунктов за счет дорожного фонда Приморского края «Строительство дорог общего пользования местного значения с устройством автомобильных </w:t>
            </w:r>
            <w:r>
              <w:rPr>
                <w:rFonts w:ascii="Times New Roman" w:hAnsi="Times New Roman"/>
                <w:color w:val="000000"/>
                <w:sz w:val="24"/>
              </w:rPr>
              <w:t>парковок (проезд от ул. Рабочая, ул. Чичерина, ул. Сергея Ушакова) до объекта капитального строительства: «Общеобразовательная школа на 1100 мест по адресу: ул. Чичерина, 155, г. Уссурийск, Приморского края»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23001S2456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5 005 871,98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85 082 107,45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23001S2456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5 005 871,98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85 082 107,45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Содержание автомобильных дорог местного значения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23001S2590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25 843 748,65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23001S2590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25 843 748,65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безопасности пассажирских перевозок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Устройство и ремонт автобусных остановочных пунктов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2300221500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2300221500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безопасности дорожного движения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2300300000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64 904 603,65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153 381 186,43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Устройство технических средств регулирования на автомобильных дорогах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2300321170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2300321170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временного ограничения движения транспортных средств на автомобильных дорогах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2300321530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1 042 530,67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2300321530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1 042 530,67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транспортного обслуживания населения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23003S2410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63 712 072,98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153 381 186,43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23003S2410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63 712 072,98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153 381 186,43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работы системы ливневой канализации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2300500000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17 085 790,96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Содержание системы ливневой канализации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2300520230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17 085 790,96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2300520230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17 085 790,96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"Обеспечение инженерной инфраструктурой, качественными услугами жилищно-коммунального хозяйства населения Уссурийского городского округа" на 2023 - 2026 годы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476 288 360,90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416 604 953,92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3 650,00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"Напорный канализационный коллектор от ул. Андрея Кушнира, 9б (КНС-13) по ул. Андрея Кушнира, ул. Ладыгина, ул. Заречная до Владивостокское шоссе, 24"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226 576 220,00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86 233 006,00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Реализация мероприятий, источником финансового обеспечения которых являются специальные казначейские кредиты из федерального бюджета (строительство объектов коммунальной инфраструктуры) "Напорный канализационный коллектор от ул. Андрея Кушнира, 9б (КНС-13)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 ул. Андрея Кушнира, ул. Ладыгина, ул. Заречная до Владивостокское шоссе, 24"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2400197007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226 576 220,00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86 233 006,00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</w:t>
            </w:r>
            <w:r>
              <w:rPr>
                <w:rFonts w:ascii="Times New Roman" w:hAnsi="Times New Roman"/>
                <w:color w:val="000000"/>
                <w:sz w:val="24"/>
              </w:rPr>
              <w:t>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2400197007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226 576 220,00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86 233 006,00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Подъездные автомобильные дороги, проезды в микрорайоне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2400300000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235 752 505,98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104 179 495,90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3 650,00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Проектирование подъездных автомобильных дорог, проездов в микрорайоне в границах с. Воздвиженка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2400341140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3 650,00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3 650,00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2400341140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3 650,00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3 650,00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Проектирование подъездных автомобильных дорог, проездов в микрорайоне в границах ул. Анучинская (84 земельных участка)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2400341290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6 500 000,00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2400341290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6 500 000,00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Строительство подъездных автомобильных дорог, проездов в микрорайоне в границах ул. Анучинская (84 земельных участка)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2400345290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206 672 123,62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104 175 845,90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2400345290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206 672 123,62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104 175 845,90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Проектирование, строительство, капитальный ремонт и ремонт подъездных автомобильных дорог, проездов к земельным участкам, предоставленным (предоставляемым) на бесплатной основе гражданам, имеющим трех и более детей, и гражданам, имеющи</w:t>
            </w:r>
            <w:r>
              <w:rPr>
                <w:rFonts w:ascii="Times New Roman" w:hAnsi="Times New Roman"/>
                <w:color w:val="000000"/>
                <w:sz w:val="24"/>
              </w:rPr>
              <w:t>м двух детей, а также молодым семьям "Подъездные автомобильные дороги, проезды в микрорайоне в границах с.Воздвиженка"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24003S2381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22 580 382,36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24003S2381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22 580 382,36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граждан твердым топливом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2400400000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2 062 943,60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граждан твердым топливом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24004S2620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2 062 943,60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24004S2620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2 062 943,60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Строительство автомобильных дорог, предоставленным многодетным се</w:t>
            </w:r>
            <w:r>
              <w:rPr>
                <w:rFonts w:ascii="Times New Roman" w:hAnsi="Times New Roman"/>
                <w:color w:val="000000"/>
                <w:sz w:val="24"/>
              </w:rPr>
              <w:t>мьям в городе Уссурийск в границах улицы Резервная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2401000000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780 000,00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Строительство автомобильных дорог общего пользования местного значения с подъездными путями к участкам, предоставленным многодетным семьям в городе Уссурийск в границах улицы Резервная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2401041880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780 000,00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2401041880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780 000,00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Строительство автомобильных дорог, предоставленным многодетным семьям в городе Уссурийск в районе с. Корсаковка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2401100000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Строительство автомобильных дорог общего пользования местного значения с подъездными путями к участкам, предоставленным многодетным семьям в городе Уссурийск в районе с. Корсаковка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2401141880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2401141880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Строительство автомобильных дорог, предоставленным многодетным семьям в городе Уссурийск в районе с. Красный Яр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2401200000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753 333,00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Строительство автомобильных дорог общего пользования местного значения с подъездными путями к участкам, предоставленным многодетным семьям в городе Уссурийск в районе с. Красный Яр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2401241880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753 333,00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2401241880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753 333,00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Строительство автомобильных дорог, предоставленным гражданам , имеющим трех и более детей в городе Уссурийск в границах улиц Шахтерская- Нагорная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2401300000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751 000,00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Строительство автомобильных дорог общего пользования местного значения с подъездными путями к участкам предоставленным гражданам , имеющим трех и более детей в городе Уссурийск в границах улиц Шахтерская- Нагорная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2401341880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751 000,00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Бюдже</w:t>
            </w:r>
            <w:r>
              <w:rPr>
                <w:rFonts w:ascii="Times New Roman" w:hAnsi="Times New Roman"/>
                <w:color w:val="000000"/>
                <w:sz w:val="24"/>
              </w:rPr>
              <w:t>тные инвестиции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2401341880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751 000,00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Строительство автомобильных дорог, предоставленным многодетным семьям в городе Уссурийск в районе с. Борисовка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2401400000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816 667,00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Строительство автомобильных дорог общего пользования местного значения с подъездными путями к участкам, предоставленным многодетным семьям в городе Уссурийск в районе с. Борисовка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2401441880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816 667,00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2401441880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816 667,00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Строительство автомобильных дорог, предоставленным многодетным семьям в городе Уссурийск в районе с. Новоникольск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2401500000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753 333,00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Строительство автомобильных дорог общего пользования местного значения с подъездными путями к участкам, предоставленным многодетным семьям в городе Уссурийск в районе с. Новоникольск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2401541880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753 333,00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2401541880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753 333,00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Строительство автомобильных дорог, предоставленным многодетным семьям в городе Уссурийск в районе улицы 8 Марта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2401600000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423 967,00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Строительство автомобильных дорог общего пользования местного значения с подъездными путями к участкам, предоставленным многодетным семьям в городе Уссурийск в районе улицы 8 Марта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2401641880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423 967,00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2401641880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  <w:r>
              <w:rPr>
                <w:rFonts w:ascii="Times New Roman" w:hAnsi="Times New Roman"/>
                <w:color w:val="000000"/>
                <w:sz w:val="24"/>
              </w:rPr>
              <w:t>3 967,00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Строительство автомобильных дорог, предоставленным многодетным семьям в городе Уссурийск в границах улицы Нагорной, территории садовых обществ, восточная граница краевого государственного автономного учреждения социального обслуживания «Уссурийский реабили</w:t>
            </w:r>
            <w:r>
              <w:rPr>
                <w:rFonts w:ascii="Times New Roman" w:hAnsi="Times New Roman"/>
                <w:color w:val="000000"/>
                <w:sz w:val="24"/>
              </w:rPr>
              <w:t>тационный центр для лиц с умственной отсталостью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2401700000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462 366,66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Строительство автомобильных дорог общего пользования местного значения с подъездными путями к участкам предоставленным многодетным семьям в городе Уссурийск в границах ул</w:t>
            </w:r>
            <w:r>
              <w:rPr>
                <w:rFonts w:ascii="Times New Roman" w:hAnsi="Times New Roman"/>
                <w:color w:val="000000"/>
                <w:sz w:val="24"/>
              </w:rPr>
              <w:t>ицы Нагорной, территории садовых обществ, восточная граница краевого государственного автономного учреждения социального обслуживания «Уссурийский реабилитационный центр для лиц с умственной отсталостью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2401741880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462 366,66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2401741880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462 366,66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инженерной инфраструктуры к земельным участкам предоставленным гражданам, имеющих трех и более детей, в городе Уссурийск в районе с. Воздвиженка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2401900000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1 211 401,33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Проектирование инженерной инфраструктуры водоснабжение к земельным участкам предоставленным гражданам, имеющих трех и более детей, в городе Уссурийск в районе с. Воздвиженка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2401941550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609 034,00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2401941550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609 034,00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Проектирование инженерной инфраструктуры водоотведения к земельным участкам предоставленным гражданам, имеющих трех и более детей, в городе Уссурийск в районе с. Воздвиженка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2401941560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602 367,33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2401941560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602 367,33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Реконструкция объектаКомплекс биологической очистки (доочистки) и обеззараживания сточных вод, производительностью 300 куб. м/сут. на очистных сооружениях с. Раковка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2402100000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80 964 700,00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Проектирование и (или) строительство, реконструкция (модернизация), капитальный ремонт объектов водопроводно-канализационного хозяйства (Реконструкция объекта «Комплекс биологической очистки (доочистки) и обеззараживания сточных вод, производительностью 30</w:t>
            </w:r>
            <w:r>
              <w:rPr>
                <w:rFonts w:ascii="Times New Roman" w:hAnsi="Times New Roman"/>
                <w:color w:val="000000"/>
                <w:sz w:val="24"/>
              </w:rPr>
              <w:t>0 куб. м/сут. на очистных сооружениях с. Раковка»)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24021S2320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80 964 700,00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</w:t>
            </w:r>
            <w:r>
              <w:rPr>
                <w:rFonts w:ascii="Times New Roman" w:hAnsi="Times New Roman"/>
                <w:color w:val="000000"/>
                <w:sz w:val="24"/>
              </w:rPr>
              <w:t>го имущества в государственную (муниципальную) собственность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24021S2320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80 964 700,00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Реконструкция объекта «Комплекс биологической очистки (доочистки) и обеззараживания сточных вод, производительностью 150 куб. м/сут. на очистных сооружениях с. Пуциловка»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2402200000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2 175 504,03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69 648 054,44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Проектирование и (или) строительство,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реконструкция (модернизация), капитальный ремонт объектов водопроводно-канализационного хозяйства (Реконструкция объектаКомплекс биологической очистки (доочистки) и обеззараживания сточных вод, производительностью 150 м3/сут. на очистных сооружениях с. Пу</w:t>
            </w:r>
            <w:r>
              <w:rPr>
                <w:rFonts w:ascii="Times New Roman" w:hAnsi="Times New Roman"/>
                <w:color w:val="000000"/>
                <w:sz w:val="24"/>
              </w:rPr>
              <w:t>циловка 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24022S2320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2 175 504,03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69 648 054,44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</w:t>
            </w:r>
            <w:r>
              <w:rPr>
                <w:rFonts w:ascii="Times New Roman" w:hAnsi="Times New Roman"/>
                <w:color w:val="000000"/>
                <w:sz w:val="24"/>
              </w:rPr>
              <w:t>го имущества в государственную (муниципальную) собственность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24022S2320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2 175 504,03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69 648 054,44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Реконструкция объекта «Комплекс биологической очистки (доочистки) и обеззараживания сточных вод, производительностью 300 куб. м/сут. на очистных сооружениях с. Заречное»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2402300000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2 360 786,30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75 579 697,58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Проектирование и (или) строительство, </w:t>
            </w:r>
            <w:r>
              <w:rPr>
                <w:rFonts w:ascii="Times New Roman" w:hAnsi="Times New Roman"/>
                <w:color w:val="000000"/>
                <w:sz w:val="24"/>
              </w:rPr>
              <w:t>реконструкция (модернизация), капитальный ремонт объектов водопроводно-канализационного хозяйства (Реконструкция объектаКомплекс биологической очистки (доочистки) и обеззараживания сточных вод, производительностью 300 м3/сут. на очистных сооружениях с. Зар</w:t>
            </w:r>
            <w:r>
              <w:rPr>
                <w:rFonts w:ascii="Times New Roman" w:hAnsi="Times New Roman"/>
                <w:color w:val="000000"/>
                <w:sz w:val="24"/>
              </w:rPr>
              <w:t>ечное 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24023S2320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2 360 786,30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75 579 697,58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</w:t>
            </w:r>
            <w:r>
              <w:rPr>
                <w:rFonts w:ascii="Times New Roman" w:hAnsi="Times New Roman"/>
                <w:color w:val="000000"/>
                <w:sz w:val="24"/>
              </w:rPr>
              <w:t>го имущества в государственную (муниципальную) собственность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24023S2320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2 360 786,30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75 579 697,58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020545">
            <w:pPr>
              <w:spacing w:after="0" w:line="240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2402400000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608 333,00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Проектирование автомобильных дорог общего пользования местного значения с подъездными путями к участкам, предоставленным многодетным семьям в городе Уссурийск в районе улицы Коршунова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2402441310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608 333,00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2402441310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608 333,00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сферы ритуальных услуг и похоронного дела на территории Уссурийского городского округа" на 2016-2026 годы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2500000000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27 097 691,95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5 000 000,00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Благоустройство и содержание кладбищ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2500100000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27 097 691,95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5 000 000,00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Содержание и благоустройство общественных кладбищ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2500120370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22 825 000,00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5 000 000,00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2500120370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22 825 000,00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5 000 000,00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кадастровых работ по оформлению земельных участков общественных кладбищ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2500120380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538 333,33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2500120380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538 333,33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Противоклещевая обработка общественных кладбищ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2500120420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2500120420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Ремонт внутриквартальных дорог с асфальтовым покрытием на городском кладбище по ул. Русская, 84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2500121900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2500121900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Инвентаризация общественных кладбищ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2500121910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2500121910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инвентаризации кладбищ, стен скорби, крематориев, а также мест захоронений на кладбищах и в стенах скорби, распол</w:t>
            </w:r>
            <w:r>
              <w:rPr>
                <w:rFonts w:ascii="Times New Roman" w:hAnsi="Times New Roman"/>
                <w:color w:val="000000"/>
                <w:sz w:val="24"/>
              </w:rPr>
              <w:t>оженных на территории Приморского края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25001S2170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1 524 358,62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25001S2170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1 524 358,62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"Комплексные меры по профилактике правонарушений на территории Уссурийского городского округа" на 2018 - 2026 годы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2 770 000,00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2 326 000,00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2 326 000,00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информационно-пропагандистской работы. направленной на профилактику терроризма и экстремизма. усиление антитеррористической защищенности объектов культуры Уссурийского городского округа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1 756 000,00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1 399 900,00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909 900,00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профилактике правонарушений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2900120730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1 676 000,00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1 319 900,00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829 900,00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2900120730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105 100,00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110 000,00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2900120730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1 375 900,00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799 900,00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719 900,00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2900120730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195 000,00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410 000,00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деятельности муниципального казенного учреждения "Административно хозяйственного управления" Уссурийского городского округа Приморского края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2900171010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2900171010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Приобретение основных средств муниципального казенного учреждения "Административно - хозяйственное управление" Уссурийского городского округа Приморского края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2900171510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80 000,00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</w:t>
            </w:r>
            <w:r>
              <w:rPr>
                <w:rFonts w:ascii="Times New Roman" w:hAnsi="Times New Roman"/>
                <w:color w:val="000000"/>
                <w:sz w:val="24"/>
              </w:rPr>
              <w:t>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2900171510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80 000,00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условий для деятельности народных дружин и общественных объединений правоохранительной направленности на территории Уссурийского городского округа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209 000,00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210 100,00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210 100,00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профилактике правонарушений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2900220730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209 000,00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210 100,00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210 100,00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2900220730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34 500,00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35 600,00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35 600,00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Премии и гранты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2900220730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174 500,00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174 500,00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174 500,00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Повышение правосознания и уровня правовой культуры граждан, профилактика правонарушений (в том числе наркомании) на территории Уссурийского городского округа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2900300000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18 900,00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52 000,00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52 000,00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профилактике правонарушений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2900320730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18 900,00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52 000,00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52 000,00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2900320730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12 900,00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45 000,00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2900320730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7 000,00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проведения мероприятий по профилактике правонарушений на территории Уссурийского городского округа, повышению правосознания и уровня правовой культуры граждан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2900400000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786 100,00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664 000,00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1 154 000,00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профилактике правонарушений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2900420730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786 100,00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664 000,00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1 154 000,00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2900420730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666 100,00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152 800,00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542 800,00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2900420730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115 000,00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506 200,00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606 200,00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2900420730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информационного общества в Уссурийском городском округе" на 2021 - 2027 годы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3100000000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26 820 000,00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13 000 000,00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доступа населения Уссурийского городского округа к официальной информации о деятельности органов местного самоуправления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3100100000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20 340 000,00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20 520 000,00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12 520 000,00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освещению деятельности органов местного самоуправл</w:t>
            </w:r>
            <w:r>
              <w:rPr>
                <w:rFonts w:ascii="Times New Roman" w:hAnsi="Times New Roman"/>
                <w:color w:val="000000"/>
                <w:sz w:val="24"/>
              </w:rPr>
              <w:t>ения в средствах массовой информации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3100120050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16 847 000,00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17 000 000,00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9 000 000,00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3100120050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16 847 000,00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17 000 000,00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9 000 000,00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приобретение полиграфической, сувенирной и рекламной продукции о жизнедеятельности, создание фото- и видеоконтекта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3100120780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</w:t>
            </w:r>
            <w:r>
              <w:rPr>
                <w:rFonts w:ascii="Times New Roman" w:hAnsi="Times New Roman"/>
                <w:color w:val="000000"/>
                <w:sz w:val="24"/>
              </w:rPr>
              <w:t>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3100120780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Субсидий на реализацию социально значимых проектов выполняемых в сфере средств массовой информации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3100160010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2 993 000,00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3 020 000,00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3 020 000,00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3100160010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3 020 000,00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3 020 000,00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</w:t>
            </w:r>
            <w:r>
              <w:rPr>
                <w:rFonts w:ascii="Times New Roman" w:hAnsi="Times New Roman"/>
                <w:color w:val="000000"/>
                <w:sz w:val="24"/>
              </w:rPr>
              <w:t>водителям товаров, работ,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3100160010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2 993 000,00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Совершенствование взаимодействия органов местного самоуправления, средств массовой информации, органов территориального общественного самоуправления в информационном пространстве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3100200000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480 000,00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480 000,00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480 000,00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Мероприятия, проводимые с Почетными гражданами, общественными объединениями, органами территориального общественного самоуправления и товариществами собственников жилья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3100220060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480 000,00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480 000,00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480 000,00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3100220060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480 000,00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480 000,00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480 000,00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условий для развития услуг широкополосного доступа к информационно-телекоммуникационной сети Интернет в населенных пунктах Уссурийского городского округа"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3100400000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условий для развития услуг широкополосного доступа к информационно-телекоммуникационной сети "Интернет" в населенных пунктах Приморского края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31004S2740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31004S2740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информационно - коммуникационных технологий администрации Уссурийского городского округа " на 2024 - 2030 годы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3300000000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23 078 890,00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23 078 890,00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23 078 890,00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и обеспечение эксплуатации информационно-ком</w:t>
            </w:r>
            <w:r>
              <w:rPr>
                <w:rFonts w:ascii="Times New Roman" w:hAnsi="Times New Roman"/>
                <w:color w:val="000000"/>
                <w:sz w:val="24"/>
              </w:rPr>
              <w:t>муникационной инфраструктуры администрации Уссурийского городского округа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3300100000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20 708 890,00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20 678 890,00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20 678 890,00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Руководство и управление в сфере установленных функций органов местного самоуправления Уссурийского городского округа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3300110020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234 760,00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3300110020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234 760,00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деятельности муниципального казенного учреждения "Административно - хозяйственное управление" Уссурийского городского округа Приморского края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3300171010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11 389 497,55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8 043 000,00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8 290 000,00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3300171010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11 389 497,55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8 043 000,00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8 290 000,00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Приобретение основных средств муниципального казенного учреждения "Административно - хозяйственное управление" Уссурийского городского округа Приморского края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3300171510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9 084 632,45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12 185 890,00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11 888 890,00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3300171510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9 084 632,45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12 185 890,00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11 888 890,00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мероприятий по защите информации, в том числе приобретение средств защиты для нужд администрации Уссурийского городского округа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3300200000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2 370 000,00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2 400 000,00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2 400 000,00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Руководство и управление в сфере установленных функций органов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местного самоуправления Уссурийского городского округа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3300210020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281 310,00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700 000,00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3300210020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281 310,00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700 000,00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деятельности муниципального казенного учреждения "Административно - хозяйственное управление" Уссурийского городского округа Приморского края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3300271010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2 088 690,00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1 700 000,00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1 700 000,00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</w:t>
            </w:r>
            <w:r>
              <w:rPr>
                <w:rFonts w:ascii="Times New Roman" w:hAnsi="Times New Roman"/>
                <w:color w:val="000000"/>
                <w:sz w:val="24"/>
              </w:rPr>
              <w:t>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3300271010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2 088 690,00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1 700 000,00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1 700 000,00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муниципальной службы в администрации Уссурийского городского округа" на 2023-2027 годы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3400000000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2 408 700,00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2 408 700,00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2 408 700,00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Реализация мер, способствующих повышению результативности и эффективности муниципальной службы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3400100000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70 000,00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комплектованию вакантных должностей муниципальной службы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3400121740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70 000,00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3400121740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70 000,00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мероприятий, направленных на рост профессионализма муниципальных служащих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3400200000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538 700,00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538 700,00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538 700,00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Руководство и управление в сфере установленных функций органов местного самоуправления Уссурийского городского округа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3400210020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538 700,00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538 700,00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538 700,00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3400210020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538 700,00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538 700,00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538 700,00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работы, направленной на минимизацию случаев заболевания муниципальных служащих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3400300000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1 800 000,00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1 800 000,00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1 800 000,00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Руководство и управление в сфере установленных функций органов местного самоуправления Уссурийского городского округа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3400310020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1 800 000,00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1 800 000,00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1 800 000,00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3400310020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1 800 000,00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1 800 000,00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1 800 000,00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"Энергоэффективность, развитие газоснабжения в Уссурийском городском округе" на 2023 и 2</w:t>
            </w:r>
            <w:r>
              <w:rPr>
                <w:rFonts w:ascii="Times New Roman" w:hAnsi="Times New Roman"/>
                <w:color w:val="000000"/>
                <w:sz w:val="24"/>
              </w:rPr>
              <w:t>027 годы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3500000000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16 444 048,75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2 806 451,62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и развитие системы газоснабжения, строительство объекта:"Котельная № 72 по адресу: Приморский край, г. Уссурийск, с.Воздвиженка"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3500200000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2 332 386,93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Строительство объекта:"Котельная № 72 по адресу: Приморский край, г. Уссурийск, с.Воздвиженка"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3500245360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2 332 386,93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3500245360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2 332 386,93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Реконструкция (перевод на природный газ) котельной № 45 с. Воздвиженка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3500300000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313 461,82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Реконструкция (перевод на природный газ) котельной № 45 с. Воздвиженка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35003S2280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313 461,82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35003S2280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313 461,82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Строительства (реконструкции) котельных, газораспределительных и тепловых сетей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3500600000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обеспечению строительства (реконструкции) котельных, газораспределительных и тепловых сетей (оценка рыночной стоимости арендно</w:t>
            </w:r>
            <w:r>
              <w:rPr>
                <w:rFonts w:ascii="Times New Roman" w:hAnsi="Times New Roman"/>
                <w:color w:val="000000"/>
                <w:sz w:val="24"/>
              </w:rPr>
              <w:t>й платы, подготовка актов обследования объектов недвижимости, техническое присоединение)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3500621930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3500621930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Схема теплоснабжения Уссурийского городского округа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3500700000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1 950 000,00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Актуализация схемы теплоснабжения Уссурийского городского округа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3500720760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1 950 000,00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3500720760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1 950 000,00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Разработка схемы газоснабжения Уссурийского городского округа на период с 2025 по 2035 годы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3500800000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11 845 200,00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и развитие системы газоснабжения, разработка схемы газоснабжения Уссурийского городского округа на период с 2025 по 2035 годы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35008S2280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11 845 200,00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35008S2280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11 845 200,00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Строительство сетей теплоснабжения для переключения нагрузок котельных № 20 и № 46 на газовую котельную по ул. Раковская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3501700000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806 451,62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энергосбережению и повышению энергетической эффективности систем коммунальной инфраструктуры (Строительство сетей теплоснабжения для переключения нагрузок котельных № 20 и № 46 на газовую котельную по ул.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Раковская)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35017S2270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806 451,62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35017S2270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806 451,62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"Обеспечение первичных мер пожарной безопасности в границах Уссурийского городского округа" на 2023 - 2025 годы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3700000000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4 993 341,66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1 935 000,00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1 935 000,00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Повышение пожарной безопасности Уссурийского городского округа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3700100000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4 973 021,66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1 895 000,00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1 895 000,00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работ по доставке, монтажу и поддерживанию эксплуатационных свойств резервуаров для хранения воды в сельских населенных пунктах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3700120070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751 053,33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3700120070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751 053,33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работ по устройству, обновлению противопожарных минерализованных полос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3700120080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1 411 993,33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650 000,00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3700120080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1 411 993,33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650 000,00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Приобретение и обеспечение работоспособности первичных средств пожаротушения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3700120090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140 000,00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145 000,00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145 000,00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3700120090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140 000,00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145 000,00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145 000,00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работ по подготовке схем границ земельных участков на кадастровом плане, с указанием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координат характерных точек границ территории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3700121220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930 000,00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930 000,00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3700121220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930 000,00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930 000,00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Содержание территорий прилегающих к пожарным резервуарам, пирсам, информационным стендам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3700121750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169 975,00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170 000,00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170 000,00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3700121750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169 975,00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170 000,00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170 000,00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замене, ремонту и поддержанию эксплуатационных свойств пожарных гидрантов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3700122010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2 500 000,00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3700122010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2 500 000,00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Повышение информированности населения Уссурийского городского окр</w:t>
            </w:r>
            <w:r>
              <w:rPr>
                <w:rFonts w:ascii="Times New Roman" w:hAnsi="Times New Roman"/>
                <w:color w:val="000000"/>
                <w:sz w:val="24"/>
              </w:rPr>
              <w:t>уга о мерах пожарной безопасности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3700200000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20 320,00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40 000,00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Информирование населения по вопросам пожарной безопасности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3700220170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20 320,00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40 000,00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3700220170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20 320,00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40 000,00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"Доступная среда на территории Уссурийского городского округа" на 2021- 2026 годы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4700000000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6 630 000,00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5 000 000,00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доступности муниципальных учреждений в приоритетных сферах жизнедеятельности для инвалидов и других маломобильных групп населения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4700100000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6 630 000,00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5 000 000,00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обеспечению доступности муниципальных учреждений Уссурийского городского округа для инвалидов и других маломобильных групп населения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4700121460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6 630 000,00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5 000 000,00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4700121460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6 420 000,00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5 000 000,00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4700121460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сетей уличного освещения Уссурийского городского округа " на 2018-2025 годы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4800000000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75 463 288,08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31 500 000,00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31 500 000,00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Освещение автомобильных дорог общего пользования местного значения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4800500000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45 000 000,00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20 000 000,00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Оплата за потребляемую электроэнергию объектов уличного освещения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4800520240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45 000 000,00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20 000 000,00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4800520240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45 000 000,00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20 000 000,00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Техническое обслуживание и ремонт сетей уличного освещения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4800600000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30 463 288,08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11 500 000,00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11 500 000,00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на возмещение затрат, связанных техническим обслуживанием и ремонтом объектов уличного освещения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4800660350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30 463 288,08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11 500 000,00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11 500 000,00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4800660350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30 463 288,08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11 500 000,00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11 500 000,00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"Формирование современной городской среды Уссурийского городского округа" на 2018 - 2027 годы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246 935 944,48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142 190 885,88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142 190 885,88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Благоустройство общественных территорий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4900200000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5 235 291,66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5 888 838,58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2 818 838,58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Благоустройство и оснащение общественных территорий, парков и скверов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4900220810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5 235 291,66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5 888 838,58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2 818 838,58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4900220810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5 235 291,66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5 888 838,58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2 818 838,58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Федеральный проект "Формирование комфортной городской среды"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490F200000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65 399 166,48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Реализация программ формирования современной городской среды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490F255550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65 399 166,48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490F255550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65 399 166,48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Повышение уровня благоустройства дворовых территорий ремонту тротуаров, лестниц придомовых территорий многоквартирных домов и о</w:t>
            </w:r>
            <w:r>
              <w:rPr>
                <w:rFonts w:ascii="Times New Roman" w:hAnsi="Times New Roman"/>
                <w:color w:val="000000"/>
                <w:sz w:val="24"/>
              </w:rPr>
              <w:t>бустройство детских и (или) спортивных площадок на территории Уссурийского городского округа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4910100000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139 372 047,30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136 302 047,30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139 372 047,30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Поддержка муниципальных программ по благоустройству территорий муниципальных образований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49101S2610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139 372 047,30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136 302 047,30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139 372 047,30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49101S2610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139 372 047,30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136 302 047,30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139 372 047,30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Благоустройство территории Уссурийского городского округа согласно плану социального развития центров экономического роста Приморского края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4910200000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36 929 439,04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 (Благоустройство дальневосточных дворов)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49102L505Ш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36 929 439,04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Субсидии </w:t>
            </w:r>
            <w:r>
              <w:rPr>
                <w:rFonts w:ascii="Times New Roman" w:hAnsi="Times New Roman"/>
                <w:color w:val="000000"/>
                <w:sz w:val="24"/>
              </w:rPr>
              <w:t>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49102L505Ш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36 929 439,04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1 668 359 056,36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977 952 248,77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1 065 210 383,70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020545">
            <w:pPr>
              <w:spacing w:after="0" w:line="240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9901700000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Поддержка проектов, инициируемых жителями Уссурийского городского округа (Благоустройство дворовой территории ул. Строительная, 5 В)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9901794030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9901794030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020545">
            <w:pPr>
              <w:spacing w:after="0" w:line="240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9901800000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Поддержка проектов, инициируемых жителями Уссурийского городского округа (Мы вместе!)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9901894030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9901894030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020545">
            <w:pPr>
              <w:spacing w:after="0" w:line="240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9901900000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949 092,92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Поддержка проектов, инициируемых жителями Уссурийского городского округа (Спорт в каждый двор)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9901994030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949 092,92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9901994030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949 092,92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020545">
            <w:pPr>
              <w:spacing w:after="0" w:line="240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9902000000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Поддержка проектов, инициируемых жителями Уссурийского городского округа (Обустройство железнодорожной площадки "Спорт и отдых 2")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9902094030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9902094030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020545">
            <w:pPr>
              <w:spacing w:after="0" w:line="240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9902100000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Поддержка проектов, инициируемых жителями Уссурийского городского округа (Быстрее. Выше. Сильнее)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9902194030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9902194030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020545">
            <w:pPr>
              <w:spacing w:after="0" w:line="240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9902200000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Поддержка проектов, инициируемых жителями Уссурийского городского округа (Обустройство детской площадки "Испытание силы"))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9902294030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9902294030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020545">
            <w:pPr>
              <w:spacing w:after="0" w:line="240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9902300000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Поддержка проектов, инициируемых жителями Уссурийского городского округа (Обустройство детской площадки "Теремок")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9902394030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9902394030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020545">
            <w:pPr>
              <w:spacing w:after="0" w:line="240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9902400000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Поддержка проектов, инициируемых жителями Уссурийского городского округа (Веселый гном)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9902494030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товаров, работ,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9902494030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020545">
            <w:pPr>
              <w:spacing w:after="0" w:line="240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9902500000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Поддержка проектов, инициируемых жителями Уссурийского городского округа (Благоустройство "Асфальтирование участка по ул. Владивостокское шоссе, д. 67")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9902594030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9902594030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020545">
            <w:pPr>
              <w:spacing w:after="0" w:line="240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9902600000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998 218,87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Поддержка проектов, инициируемых жителями Уссурийского городского округа (Ремонт дворовой территории по ул. Мостостроительная, 4)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9902694030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998 218,87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9902694030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998 218,87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020545">
            <w:pPr>
              <w:spacing w:after="0" w:line="240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9902700000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Поддержка проектов, инициируемых жителями Уссурийского городского округа (Лучики света!)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9902794030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9902794030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020545">
            <w:pPr>
              <w:spacing w:after="0" w:line="240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9902800000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Поддержка проектов, инициируемых жителями Уссурийского городского округа (Тропа здоровья)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9902894030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9902894030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020545">
            <w:pPr>
              <w:spacing w:after="0" w:line="240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9902900000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998 423,00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Поддержка проектов, инициируемых жителями Уссурийского городского округа (Модернизация хоккейной площадки)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9902994030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998 423,00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9902994030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998 423,00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020545">
            <w:pPr>
              <w:spacing w:after="0" w:line="240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9903000000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Поддержка проектов, инициируемых жителями Уссурийского городского округа (Моя Борисовка. Комфортный двор - общее дело)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9903094030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9903094030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020545">
            <w:pPr>
              <w:spacing w:after="0" w:line="240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9903100000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Поддержка проектов, инициируемых жителями Уссурийского городского округа (Обустройство детской площадки "Дружба" часть 2)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9903194030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9903194030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020545">
            <w:pPr>
              <w:spacing w:after="0" w:line="240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9903200000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920 000,00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Поддержка проектов, инициируемых жителями Уссурийского городского округа (Дорожка жизни)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9903294030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920 000,00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9903294030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920 000,00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020545">
            <w:pPr>
              <w:spacing w:after="0" w:line="240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9903300000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994 798,35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Поддержка проектов, инициируемых жителями Уссурийского городского округа (Строительство спортивной площадки "Здоровье")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9903394030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994 798,35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9903394030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994 798,35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020545">
            <w:pPr>
              <w:spacing w:after="0" w:line="240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9903400000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873 835,29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Поддержка проектов, инициируемых жителями Уссурийского городского округа (Обустройство остановочного павильона "Посидим на дорожку")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9903494030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873 835,29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</w:t>
            </w:r>
            <w:r>
              <w:rPr>
                <w:rFonts w:ascii="Times New Roman" w:hAnsi="Times New Roman"/>
                <w:color w:val="000000"/>
                <w:sz w:val="24"/>
              </w:rPr>
              <w:t>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9903494030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873 835,29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1 650 624 687,93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977 952 248,77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1 065 210 383,70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Глава Уссурийского городского округа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8 555 842,46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4 841 175,82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5 034 903,01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8 555 842,46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4 841 175,82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5 034 903,01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Руководство и управление в сфере установленных функций органов местного самоуправления Уссурийского городского округа.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520 220 432,93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281 420 357,32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395 128 507,18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512 068 213,64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270 830 175,96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384 498 590,99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7 962 486,90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10 487 393,36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10 523 198,19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183 632,39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6 100,00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102 788,00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106 718,00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Депутаты Думы Уссурийского городского округа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2 962 031,80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2 589 408,49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2 589 408,49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2 962 031,80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2 589 408,49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2 589 408,49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Руководитель Контрольно-счетной палаты Уссурийского городского округа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3 685 242,93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3 152 124,07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3 152 120,00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3 685 242,93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3 152 124,07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3 152 120,00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Председатель Думы Уссурийского городского округа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5 518 260,03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5 063 046,07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5 063 046,07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5 518 260,03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5 063 046,07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5 063 046,07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Обслуживание муниципального долга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39 110,06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2 313 040,89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Обслуживание муниципального долга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39 110,06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2 313 040,89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фонд администрации Уссурийского городского округа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131 059 043,25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90 807 054,01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11 757 470,00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Резервные средства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28 494 519,24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Расходы, связанные с исполнением решений, принятых судебными органами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21 486 431,38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4 452 914,16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5 747 712,57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9 341 960,42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Исполнение судебных актов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5 133 025,50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4 452 914,16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1 263 732,89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Мероприятия, проводимые администрацией Уссурийского городского округа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3 198 323,00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3 198 323,00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Мероприятия, проводимые Думой Уссурийского городского округа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1 510 222,00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1 290 222,00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1 290 222,00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1 510 222,00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1 290 222,00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1 290 222,00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Расходы на создание целевого резерва материальных ресурсов для предупреждения чрезвычайных ситуаций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58 300,00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58 300,00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250 500,00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250 500,00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250 500,00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250 500,00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250 500,00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250 500,00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Осуществление государственных полномочий по регистрации актов гражданского состояния за счет средств местного бюджета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586 897,53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586 897,53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Реализация государственных полномочий органов опеки и попечительства в отношении несовершеннолетних за счет средств местного бюджета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1 307 352,44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1 307 352,44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фонд администрации Уссурийского городского округа на предупреждение и ликвидацию чрезвычайных ситуаций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105 189 395,57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3 143 406,00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100 539 752,93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3 143 406,00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4 649 642,64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Расходы, связанные с исполнением постановлений (протоколов) об административных правонарушениях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65 000,00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65 000,00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органами местного самоуправления отдельных государственных полномочий по созданию и обеспечению деятельности комиссии по делам несовершеннолетних и защите их прав, за счет средств местного бюджета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550 231,58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Расходы на </w:t>
            </w:r>
            <w:r>
              <w:rPr>
                <w:rFonts w:ascii="Times New Roman" w:hAnsi="Times New Roman"/>
                <w:color w:val="000000"/>
                <w:sz w:val="24"/>
              </w:rPr>
              <w:t>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550 231,58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Поощрение муниципальных управленческих команд Приморского края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4 573 000,00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4 573 000,00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инициативного бюджетирования в Уссурийском городском округе Приморского края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9909920150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41 500,00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9909920150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41 500,00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Благоустройство общественных территорий, парков, скверов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9909920810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4 694 804,82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9909920810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4 694 804,82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размера возмещения изымаемых у собственников жилых помещений, расположенных в многоквартирных домах, признанных аварийными и подлежащими сносу в связи с физическим износом в процессе эксплуатации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9909921020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9909921020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Взносы в добровольные организации межмуниципального сотрудничества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9909921320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946 631,28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800 000,00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9909921320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946 631,28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800 000,00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выборов и референдумов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9909921590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25 647 625,00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Специальные расходы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9909921590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25 647 625,00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9909951200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159 332,00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165 264,00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2 045 040,00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9909951200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159 332,00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165 264,00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2 045 040,00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9909959300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8 833 274,00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9 499 335,00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9 814 214,00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9909959300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8 451 463,32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8 799 335,00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9 114 214,00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9909959300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381 810,68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700 000,00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деятельности муниципального казенного учреждения "Административно хозяйственного управления" Уссурийского городского округа Приморского края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158 888 423,92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136 590 370,00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136 590 370,00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104 684 518,24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79 128 000,00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79 128 000,00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53 312 405,68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56 570 870,00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56 570 870,00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891 500,00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891 500,00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891 500,00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деятельности муниципального казенного учреждения "Архив" Уссурийского городского округа Приморского края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9909971020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12 240 385,41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12 564 730,00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12 564 730,00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9909971020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10 057 605,41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10 071 650,00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10 071 650,00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9909971020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2 175 868,00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2 489 938,00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2 492 838,00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9909971020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6 912,00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3 142,00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242,00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деятельности муниципального казенного учреждения Уссурийского городского округа "Управления по делам гражданской обороны и чрезвычайным ситуациям"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46 726 709,21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37 717 280,00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37 717 280,00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38 522 159,98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29 267 840,00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29 267 840,00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8 091 434,23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8 336 325,00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8 336 325,00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113 115,00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113 115,00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113 115,00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деятельности муниципального казенного учреждения Уссурийского городского округа "Служба единого заказчика-застройщика"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9909971050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140 616 777,91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120 385 590,00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120 385 590,00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9909971050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108 939 582,90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107 969 154,44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107 969 154,44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9909971050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7 562 231,01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1 061 964,24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1 104 442,81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9909971050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24 114 964,00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11 354 471,32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11 311 992,75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деятельности муниципального казенного учреждения "Межотраслевой центр финансового обеспечения" Уссурийского городского округа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9909971080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139 762 611,84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111 754 570,00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111 754 570,00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9909971080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132 704 501,74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105 011 340,00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105 011 340,00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9909971080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6 732 230,00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6 743 230,00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6 743 230,00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9909971080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325 880,10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Капитальный ремонт недвижимого имущества муниципального казенного учреждения "Административно хозяйственного управления" Уссурийского городского округа Приморского края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9909971410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</w:t>
            </w:r>
            <w:r>
              <w:rPr>
                <w:rFonts w:ascii="Times New Roman" w:hAnsi="Times New Roman"/>
                <w:color w:val="000000"/>
                <w:sz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9909971410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Приобретение основных средств муниципального казенного учреждения "Административно хозяйственного управления" Уссурийского городского округа Приморского края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9909971510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10 840 459,06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2 464 260,00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2 464 260,00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9909971510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10 840 459,06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2 464 260,00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2 464 260,00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Приобретение основных средств муниципального казенного учреждения "Архив" Уссурийского городского округа Приморского края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9909971520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280 600,00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9909971520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280 600,00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Приобретение основных средств муниципального казенного учреждения Уссурийского городского округа "Управления по делам гражданской обороны и чрезвычайным ситуациям"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9909971530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295 571,99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9909971530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295 571,99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Приобретение основных средств муниципального казенного учреждения "Службы единого заказчика застройщика" Уссурийского городского округа Приморского края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9909971550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592 109,00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</w:t>
            </w:r>
            <w:r>
              <w:rPr>
                <w:rFonts w:ascii="Times New Roman" w:hAnsi="Times New Roman"/>
                <w:color w:val="000000"/>
                <w:sz w:val="24"/>
              </w:rPr>
              <w:t>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9909971550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592 109,00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деятельности муниципального казенного учреждения "Дирекция парков и скверов" Уссурийского городского округа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9909972170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1 590 000,00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9909972170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1 590 000,00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Муниципальные пенсии за выслугу лет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9909980030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27 020 543,85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23 430 000,00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23 430 000,00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Публичные нормативные социальные выплаты гражданам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9909980030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27 020 543,85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23 430 000,00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23 430 000,00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и обеспечение деятельности комиссий по делам несовершеннолетних и защите их прав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9909993010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3 994 298,80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4 075 808,00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4 238 840,00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9909993010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3 914 798,80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3 996 308,00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4 159 340,00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9909993010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79 500,00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79 500,00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79 500,00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Реализация отдельных государственных полномочий по созданию административных комиссий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9909993030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2 175 994,20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2 164 199,00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2 250 767,00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9909993030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2 175 994,20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2 164 199,00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2 250 767,00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Реализация государственных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9909993040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27 804 807,63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27 804 807,63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27 804 807,63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9909993040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27 804 807,63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27 804 807,63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27 804 807,63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поддержка детей, оставшихся без попечения родителей, и лиц, принявших на воспитание в семью детей, оставшихся без попечения родителей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9909993050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64 817 248,50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78 808 661,91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82 043 479,91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9909993050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344 496,98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857 334,78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892 485,51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Публичные нормативные социальные выплаты гражданам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9909993050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55 031 378,14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67 076 327,13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69 975 994,40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9909993050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9 441 373,38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10 875 000,00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11 175 000,00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9909993100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2 416 067,00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2 438 928,00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2 531 285,00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</w:t>
            </w:r>
            <w:r>
              <w:rPr>
                <w:rFonts w:ascii="Times New Roman" w:hAnsi="Times New Roman"/>
                <w:color w:val="000000"/>
                <w:sz w:val="24"/>
              </w:rPr>
              <w:t>9993100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2 410 522,99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2 438 928,00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2 531 285,00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9909993100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5 544,01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Регистрация и учет граждан, имеющих право на получение жилищных субсидий в связи с переселением из районов Крайнего Севера и приравненных к ним местностям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9909993120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673,90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700,85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728,85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9909993120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673,90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700,85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728,85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Реализация государственного полномочия в сфере транспортного обслуживания по муниципальным маршрутам в границах муниципальных образований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9909993130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3 387,08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3 387,08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3 387,08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9909993130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3 387,08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3 387,08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3 387,08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Осуществление государственных полномочий органов опеки и попечительства в отношении несовершеннолетних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9909993160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19 371 625,00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19 553 521,00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20 288 382,00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9909993160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18 650 317,76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19 106 531,00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19 870 793,00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9909993160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718 057,67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446 990,00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417 589,00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9909993160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3 249,57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Осуществление органами местного самоуправления полномочий Российской Федерации на государственную регистрацию актов гражданского состояния за счет средств краевого бюджета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9909993180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4 567 882,00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2 748 905,00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2 848 036,00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Расходы на выплаты персоналу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9909993180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4 567 882,00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2 748 905,00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2 848 036,00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Осуществление отдельного государственного полномочия по возмещению специализированным службам по вопросам похоронного дела стоимости услуг по погребению умерших, не подлежащих обязательному социальному страхованию на случай временной нетрудоспособности и 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связи с материнством на день смерти и не являющихся пенсионерами, а также в случае рождения мертвого ребенка по истечении 154 дней беременности, предоставляемых согласно гарантированному перечню услуг по погребению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9909993190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495 506,00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517 650,00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540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427,00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9909993190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495 506,00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517 650,00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540 427,00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жилыми помещениями детей-сирот и детей, оставшихся без попечения родителей, лиц из их числа за счет средств краевого бюджета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9909993210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86 128 213,57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21 763 290,48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2 900 682,48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9909993210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3 550 399,48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3 696 090,48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2 900 682,48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9909993210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2 099 634,54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9909993210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80 478 179,55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18 067 200,00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99099R0820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47 350 008,00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49 684 800,00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49 684 800,00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99099R0820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47 350 008,00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49 684 800,00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49 684 800,00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Проектирование и (или) строительство, реконструкцию, модернизацию и капитальный ремонт объектов водопроводно-канализационного хозяйства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99099S2320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4 499 996,00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99099S2320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4 499 996,00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20545">
        <w:tc>
          <w:tcPr>
            <w:tcW w:w="8936" w:type="dxa"/>
            <w:gridSpan w:val="3"/>
            <w:tcBorders>
              <w:top w:val="single" w:sz="6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20545" w:rsidRDefault="004262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Всего расходов:</w:t>
            </w:r>
          </w:p>
        </w:tc>
        <w:tc>
          <w:tcPr>
            <w:tcW w:w="1984" w:type="dxa"/>
            <w:tcBorders>
              <w:top w:val="single" w:sz="6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10 575 542 164,18</w:t>
            </w:r>
          </w:p>
        </w:tc>
        <w:tc>
          <w:tcPr>
            <w:tcW w:w="1984" w:type="dxa"/>
            <w:tcBorders>
              <w:top w:val="single" w:sz="6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10 092 806 794,35</w:t>
            </w:r>
          </w:p>
        </w:tc>
        <w:tc>
          <w:tcPr>
            <w:tcW w:w="1843" w:type="dxa"/>
            <w:tcBorders>
              <w:top w:val="single" w:sz="6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8 707 626 537,70</w:t>
            </w:r>
          </w:p>
        </w:tc>
      </w:tr>
      <w:tr w:rsidR="00020545">
        <w:trPr>
          <w:trHeight w:val="559"/>
        </w:trPr>
        <w:tc>
          <w:tcPr>
            <w:tcW w:w="893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20545" w:rsidRDefault="00426251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 условно утвержденные расходы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020545">
            <w:pPr>
              <w:widowControl w:val="0"/>
              <w:spacing w:after="0" w:line="240" w:lineRule="auto"/>
              <w:contextualSpacing/>
              <w:jc w:val="right"/>
            </w:pP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widowControl w:val="0"/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102 999 000,00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widowControl w:val="0"/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201 495 363,69</w:t>
            </w:r>
          </w:p>
        </w:tc>
      </w:tr>
      <w:tr w:rsidR="00020545">
        <w:trPr>
          <w:trHeight w:val="276"/>
        </w:trPr>
        <w:tc>
          <w:tcPr>
            <w:tcW w:w="893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20545" w:rsidRDefault="00426251">
            <w:pPr>
              <w:widowControl w:val="0"/>
              <w:spacing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Итого расходов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widowControl w:val="0"/>
              <w:spacing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10 575 542 164,18 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widowControl w:val="0"/>
              <w:spacing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10 195 805 794,35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0545" w:rsidRDefault="00426251">
            <w:pPr>
              <w:widowControl w:val="0"/>
              <w:spacing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8 909 121 901,39</w:t>
            </w:r>
          </w:p>
        </w:tc>
      </w:tr>
    </w:tbl>
    <w:p w:rsidR="00020545" w:rsidRDefault="00020545"/>
    <w:sectPr w:rsidR="00020545">
      <w:headerReference w:type="default" r:id="rId6"/>
      <w:footerReference w:type="default" r:id="rId7"/>
      <w:pgSz w:w="16901" w:h="11950" w:orient="landscape"/>
      <w:pgMar w:top="1701" w:right="850" w:bottom="850" w:left="1134" w:header="720" w:footer="720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0545" w:rsidRDefault="00426251">
      <w:pPr>
        <w:spacing w:after="0" w:line="240" w:lineRule="auto"/>
      </w:pPr>
      <w:r>
        <w:separator/>
      </w:r>
    </w:p>
  </w:endnote>
  <w:endnote w:type="continuationSeparator" w:id="0">
    <w:p w:rsidR="00020545" w:rsidRDefault="004262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">
    <w:altName w:val="Bahnschrift Light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0545" w:rsidRDefault="00020545">
    <w:pPr>
      <w:widowControl w:val="0"/>
      <w:spacing w:after="0" w:line="240" w:lineRule="auto"/>
      <w:rPr>
        <w:rFonts w:ascii="Arial" w:hAnsi="Arial" w:cs="Arial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0545" w:rsidRDefault="00426251">
      <w:pPr>
        <w:spacing w:after="0" w:line="240" w:lineRule="auto"/>
      </w:pPr>
      <w:r>
        <w:separator/>
      </w:r>
    </w:p>
  </w:footnote>
  <w:footnote w:type="continuationSeparator" w:id="0">
    <w:p w:rsidR="00020545" w:rsidRDefault="004262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0545" w:rsidRDefault="00426251">
    <w:pPr>
      <w:pStyle w:val="af3"/>
      <w:jc w:val="center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0545"/>
    <w:rsid w:val="00020545"/>
    <w:rsid w:val="00426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0861FB"/>
  <w15:docId w15:val="{4EBB0955-57B8-4EBA-9CF5-781759406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ru-RU"/>
    </w:rPr>
  </w:style>
  <w:style w:type="paragraph" w:styleId="1">
    <w:name w:val="heading 1"/>
    <w:basedOn w:val="a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qFormat/>
    <w:rPr>
      <w:sz w:val="48"/>
      <w:szCs w:val="48"/>
    </w:rPr>
  </w:style>
  <w:style w:type="character" w:customStyle="1" w:styleId="SubtitleChar">
    <w:name w:val="Subtitle Char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CaptionChar">
    <w:name w:val="Caption Char"/>
    <w:uiPriority w:val="99"/>
    <w:qFormat/>
  </w:style>
  <w:style w:type="character" w:styleId="a3">
    <w:name w:val="Hyperlink"/>
    <w:uiPriority w:val="99"/>
    <w:semiHidden/>
    <w:unhideWhenUsed/>
    <w:qFormat/>
    <w:rPr>
      <w:color w:val="0000FF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styleId="a4">
    <w:name w:val="footnote reference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styleId="a5">
    <w:name w:val="endnote reference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rPr>
      <w:vertAlign w:val="superscript"/>
    </w:rPr>
  </w:style>
  <w:style w:type="character" w:customStyle="1" w:styleId="a6">
    <w:name w:val="Верхний колонтитул Знак"/>
    <w:basedOn w:val="a0"/>
    <w:uiPriority w:val="99"/>
    <w:qFormat/>
  </w:style>
  <w:style w:type="character" w:customStyle="1" w:styleId="a7">
    <w:name w:val="Нижний колонтитул Знак"/>
    <w:basedOn w:val="a0"/>
    <w:uiPriority w:val="99"/>
    <w:semiHidden/>
    <w:qFormat/>
  </w:style>
  <w:style w:type="character" w:styleId="a8">
    <w:name w:val="FollowedHyperlink"/>
    <w:uiPriority w:val="99"/>
    <w:semiHidden/>
    <w:unhideWhenUsed/>
    <w:qFormat/>
    <w:rPr>
      <w:color w:val="800080"/>
      <w:u w:val="single"/>
    </w:rPr>
  </w:style>
  <w:style w:type="paragraph" w:styleId="a9">
    <w:name w:val="Title"/>
    <w:basedOn w:val="a"/>
    <w:next w:val="aa"/>
    <w:uiPriority w:val="10"/>
    <w:qFormat/>
    <w:pPr>
      <w:spacing w:before="300"/>
      <w:contextualSpacing/>
    </w:pPr>
    <w:rPr>
      <w:sz w:val="48"/>
      <w:szCs w:val="48"/>
    </w:rPr>
  </w:style>
  <w:style w:type="paragraph" w:styleId="aa">
    <w:name w:val="Body Text"/>
    <w:basedOn w:val="a"/>
    <w:pPr>
      <w:spacing w:after="140"/>
    </w:pPr>
  </w:style>
  <w:style w:type="paragraph" w:styleId="ab">
    <w:name w:val="List"/>
    <w:basedOn w:val="aa"/>
    <w:rPr>
      <w:rFonts w:cs="Noto Sans"/>
    </w:rPr>
  </w:style>
  <w:style w:type="paragraph" w:styleId="ac">
    <w:name w:val="caption"/>
    <w:basedOn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paragraph" w:styleId="ad">
    <w:name w:val="index heading"/>
    <w:basedOn w:val="a9"/>
  </w:style>
  <w:style w:type="paragraph" w:styleId="ae">
    <w:name w:val="List Paragraph"/>
    <w:basedOn w:val="a"/>
    <w:uiPriority w:val="34"/>
    <w:qFormat/>
    <w:pPr>
      <w:spacing w:after="0"/>
      <w:ind w:left="720"/>
      <w:contextualSpacing/>
    </w:pPr>
  </w:style>
  <w:style w:type="paragraph" w:styleId="af">
    <w:name w:val="No Spacing"/>
    <w:uiPriority w:val="1"/>
    <w:qFormat/>
  </w:style>
  <w:style w:type="paragraph" w:styleId="af0">
    <w:name w:val="Subtitle"/>
    <w:basedOn w:val="a"/>
    <w:uiPriority w:val="11"/>
    <w:qFormat/>
    <w:pPr>
      <w:spacing w:before="200"/>
    </w:pPr>
    <w:rPr>
      <w:sz w:val="24"/>
      <w:szCs w:val="24"/>
    </w:rPr>
  </w:style>
  <w:style w:type="paragraph" w:styleId="20">
    <w:name w:val="Quote"/>
    <w:basedOn w:val="a"/>
    <w:uiPriority w:val="29"/>
    <w:qFormat/>
    <w:pPr>
      <w:ind w:left="720" w:right="720"/>
    </w:pPr>
    <w:rPr>
      <w:i/>
    </w:rPr>
  </w:style>
  <w:style w:type="paragraph" w:styleId="af1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after="0"/>
      <w:ind w:left="720" w:right="720"/>
    </w:pPr>
    <w:rPr>
      <w:i/>
    </w:rPr>
  </w:style>
  <w:style w:type="paragraph" w:customStyle="1" w:styleId="af2">
    <w:name w:val="Колонтитул"/>
    <w:basedOn w:val="a"/>
    <w:qFormat/>
  </w:style>
  <w:style w:type="paragraph" w:styleId="af3">
    <w:name w:val="header"/>
    <w:basedOn w:val="a"/>
    <w:uiPriority w:val="99"/>
    <w:unhideWhenUsed/>
    <w:pPr>
      <w:tabs>
        <w:tab w:val="center" w:pos="4677"/>
        <w:tab w:val="right" w:pos="9355"/>
      </w:tabs>
    </w:pPr>
  </w:style>
  <w:style w:type="paragraph" w:styleId="af4">
    <w:name w:val="footer"/>
    <w:basedOn w:val="a"/>
    <w:uiPriority w:val="99"/>
    <w:semiHidden/>
    <w:unhideWhenUsed/>
    <w:pPr>
      <w:tabs>
        <w:tab w:val="center" w:pos="4677"/>
        <w:tab w:val="right" w:pos="9355"/>
      </w:tabs>
    </w:pPr>
  </w:style>
  <w:style w:type="paragraph" w:styleId="af5">
    <w:name w:val="footnote text"/>
    <w:basedOn w:val="a"/>
    <w:uiPriority w:val="99"/>
    <w:semiHidden/>
    <w:unhideWhenUsed/>
    <w:pPr>
      <w:spacing w:after="40" w:line="240" w:lineRule="auto"/>
    </w:pPr>
    <w:rPr>
      <w:sz w:val="18"/>
    </w:rPr>
  </w:style>
  <w:style w:type="paragraph" w:styleId="af6">
    <w:name w:val="endnote text"/>
    <w:basedOn w:val="a"/>
    <w:uiPriority w:val="99"/>
    <w:semiHidden/>
    <w:unhideWhenUsed/>
    <w:pPr>
      <w:spacing w:after="0" w:line="240" w:lineRule="auto"/>
    </w:pPr>
    <w:rPr>
      <w:sz w:val="20"/>
    </w:rPr>
  </w:style>
  <w:style w:type="paragraph" w:styleId="10">
    <w:name w:val="toc 1"/>
    <w:basedOn w:val="a"/>
    <w:uiPriority w:val="39"/>
    <w:unhideWhenUsed/>
    <w:pPr>
      <w:spacing w:after="57"/>
    </w:pPr>
  </w:style>
  <w:style w:type="paragraph" w:styleId="21">
    <w:name w:val="toc 2"/>
    <w:basedOn w:val="a"/>
    <w:uiPriority w:val="39"/>
    <w:unhideWhenUsed/>
    <w:pPr>
      <w:spacing w:after="57"/>
      <w:ind w:left="283"/>
    </w:pPr>
  </w:style>
  <w:style w:type="paragraph" w:styleId="30">
    <w:name w:val="toc 3"/>
    <w:basedOn w:val="a"/>
    <w:uiPriority w:val="39"/>
    <w:unhideWhenUsed/>
    <w:pPr>
      <w:spacing w:after="57"/>
      <w:ind w:left="567"/>
    </w:pPr>
  </w:style>
  <w:style w:type="paragraph" w:styleId="40">
    <w:name w:val="toc 4"/>
    <w:basedOn w:val="a"/>
    <w:uiPriority w:val="39"/>
    <w:unhideWhenUsed/>
    <w:pPr>
      <w:spacing w:after="57"/>
      <w:ind w:left="850"/>
    </w:pPr>
  </w:style>
  <w:style w:type="paragraph" w:styleId="50">
    <w:name w:val="toc 5"/>
    <w:basedOn w:val="a"/>
    <w:uiPriority w:val="39"/>
    <w:unhideWhenUsed/>
    <w:pPr>
      <w:spacing w:after="57"/>
      <w:ind w:left="1134"/>
    </w:pPr>
  </w:style>
  <w:style w:type="paragraph" w:styleId="60">
    <w:name w:val="toc 6"/>
    <w:basedOn w:val="a"/>
    <w:uiPriority w:val="39"/>
    <w:unhideWhenUsed/>
    <w:pPr>
      <w:spacing w:after="57"/>
      <w:ind w:left="1417"/>
    </w:pPr>
  </w:style>
  <w:style w:type="paragraph" w:styleId="70">
    <w:name w:val="toc 7"/>
    <w:basedOn w:val="a"/>
    <w:uiPriority w:val="39"/>
    <w:unhideWhenUsed/>
    <w:pPr>
      <w:spacing w:after="57"/>
      <w:ind w:left="1701"/>
    </w:pPr>
  </w:style>
  <w:style w:type="paragraph" w:styleId="80">
    <w:name w:val="toc 8"/>
    <w:basedOn w:val="a"/>
    <w:uiPriority w:val="39"/>
    <w:unhideWhenUsed/>
    <w:pPr>
      <w:spacing w:after="57"/>
      <w:ind w:left="1984"/>
    </w:pPr>
  </w:style>
  <w:style w:type="paragraph" w:styleId="90">
    <w:name w:val="toc 9"/>
    <w:basedOn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uiPriority w:val="99"/>
    <w:unhideWhenUsed/>
    <w:qFormat/>
    <w:pPr>
      <w:spacing w:after="0"/>
    </w:pPr>
  </w:style>
  <w:style w:type="paragraph" w:customStyle="1" w:styleId="xl87">
    <w:name w:val="xl87"/>
    <w:basedOn w:val="a"/>
    <w:qFormat/>
    <w:pPr>
      <w:spacing w:beforeAutospacing="1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8">
    <w:name w:val="xl88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</w:pPr>
    <w:rPr>
      <w:rFonts w:ascii="Times New Roman" w:hAnsi="Times New Roman"/>
      <w:color w:val="000000"/>
      <w:sz w:val="20"/>
      <w:szCs w:val="20"/>
    </w:rPr>
  </w:style>
  <w:style w:type="paragraph" w:customStyle="1" w:styleId="xl89">
    <w:name w:val="xl89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90">
    <w:name w:val="xl90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right"/>
    </w:pPr>
    <w:rPr>
      <w:rFonts w:ascii="Times New Roman" w:hAnsi="Times New Roman"/>
      <w:color w:val="000000"/>
      <w:sz w:val="20"/>
      <w:szCs w:val="20"/>
    </w:rPr>
  </w:style>
  <w:style w:type="paragraph" w:customStyle="1" w:styleId="xl91">
    <w:name w:val="xl91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right"/>
    </w:pPr>
    <w:rPr>
      <w:rFonts w:ascii="Times New Roman" w:hAnsi="Times New Roman"/>
      <w:color w:val="000000"/>
      <w:sz w:val="20"/>
      <w:szCs w:val="20"/>
    </w:rPr>
  </w:style>
  <w:style w:type="paragraph" w:customStyle="1" w:styleId="xl92">
    <w:name w:val="xl92"/>
    <w:basedOn w:val="a"/>
    <w:qFormat/>
    <w:pPr>
      <w:pBdr>
        <w:top w:val="single" w:sz="4" w:space="0" w:color="000000"/>
      </w:pBdr>
      <w:spacing w:beforeAutospacing="1" w:afterAutospacing="1" w:line="240" w:lineRule="auto"/>
      <w:jc w:val="right"/>
    </w:pPr>
    <w:rPr>
      <w:rFonts w:ascii="Times New Roman" w:hAnsi="Times New Roman"/>
      <w:color w:val="000000"/>
      <w:sz w:val="20"/>
      <w:szCs w:val="20"/>
    </w:rPr>
  </w:style>
  <w:style w:type="paragraph" w:customStyle="1" w:styleId="xl93">
    <w:name w:val="xl93"/>
    <w:basedOn w:val="a"/>
    <w:qFormat/>
    <w:pPr>
      <w:pBdr>
        <w:top w:val="single" w:sz="4" w:space="0" w:color="000000"/>
      </w:pBdr>
      <w:spacing w:beforeAutospacing="1" w:afterAutospacing="1" w:line="240" w:lineRule="auto"/>
      <w:jc w:val="right"/>
    </w:pPr>
    <w:rPr>
      <w:rFonts w:ascii="Times New Roman" w:hAnsi="Times New Roman"/>
      <w:color w:val="000000"/>
      <w:sz w:val="20"/>
      <w:szCs w:val="20"/>
    </w:rPr>
  </w:style>
  <w:style w:type="paragraph" w:customStyle="1" w:styleId="xl94">
    <w:name w:val="xl94"/>
    <w:basedOn w:val="a"/>
    <w:qFormat/>
    <w:pPr>
      <w:pBdr>
        <w:top w:val="single" w:sz="4" w:space="0" w:color="000000"/>
      </w:pBdr>
      <w:spacing w:beforeAutospacing="1" w:afterAutospacing="1" w:line="240" w:lineRule="auto"/>
      <w:jc w:val="right"/>
    </w:pPr>
    <w:rPr>
      <w:rFonts w:ascii="Times New Roman" w:hAnsi="Times New Roman"/>
      <w:color w:val="000000"/>
      <w:sz w:val="20"/>
      <w:szCs w:val="20"/>
    </w:rPr>
  </w:style>
  <w:style w:type="paragraph" w:customStyle="1" w:styleId="xl86">
    <w:name w:val="xl86"/>
    <w:basedOn w:val="a"/>
    <w:qFormat/>
    <w:pPr>
      <w:spacing w:beforeAutospacing="1" w:afterAutospacing="1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xl95">
    <w:name w:val="xl95"/>
    <w:basedOn w:val="a"/>
    <w:qFormat/>
    <w:pPr>
      <w:spacing w:beforeAutospacing="1" w:afterAutospacing="1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xl96">
    <w:name w:val="xl96"/>
    <w:basedOn w:val="a"/>
    <w:qFormat/>
    <w:pPr>
      <w:pBdr>
        <w:top w:val="single" w:sz="4" w:space="0" w:color="000000"/>
      </w:pBdr>
      <w:spacing w:beforeAutospacing="1" w:afterAutospacing="1" w:line="240" w:lineRule="auto"/>
      <w:jc w:val="right"/>
    </w:pPr>
    <w:rPr>
      <w:rFonts w:ascii="Times New Roman" w:hAnsi="Times New Roman"/>
      <w:color w:val="000000"/>
      <w:sz w:val="24"/>
      <w:szCs w:val="24"/>
    </w:rPr>
  </w:style>
  <w:style w:type="paragraph" w:customStyle="1" w:styleId="xl97">
    <w:name w:val="xl97"/>
    <w:basedOn w:val="a"/>
    <w:qFormat/>
    <w:pPr>
      <w:pBdr>
        <w:top w:val="single" w:sz="4" w:space="0" w:color="000000"/>
      </w:pBdr>
      <w:spacing w:beforeAutospacing="1" w:afterAutospacing="1" w:line="240" w:lineRule="auto"/>
      <w:jc w:val="right"/>
    </w:pPr>
    <w:rPr>
      <w:rFonts w:ascii="Times New Roman" w:hAnsi="Times New Roman"/>
      <w:color w:val="000000"/>
      <w:sz w:val="24"/>
      <w:szCs w:val="24"/>
    </w:rPr>
  </w:style>
  <w:style w:type="paragraph" w:customStyle="1" w:styleId="xl98">
    <w:name w:val="xl98"/>
    <w:basedOn w:val="a"/>
    <w:qFormat/>
    <w:pPr>
      <w:spacing w:beforeAutospacing="1" w:afterAutospacing="1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af9">
    <w:name w:val="Содержимое таблицы"/>
    <w:basedOn w:val="a"/>
    <w:qFormat/>
    <w:pPr>
      <w:widowControl w:val="0"/>
      <w:suppressLineNumbers/>
    </w:pPr>
  </w:style>
  <w:style w:type="paragraph" w:customStyle="1" w:styleId="afa">
    <w:name w:val="Заголовок таблицы"/>
    <w:basedOn w:val="af9"/>
    <w:qFormat/>
    <w:pPr>
      <w:jc w:val="center"/>
    </w:pPr>
    <w:rPr>
      <w:b/>
      <w:bCs/>
    </w:rPr>
  </w:style>
  <w:style w:type="table" w:styleId="afb">
    <w:name w:val="Table Grid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shd w:val="clear" w:color="FFFFFF" w:fill="FFFFFF" w:themeFill="text1" w:themeFillTint="00"/>
      </w:tcPr>
    </w:tblStylePr>
    <w:tblStylePr w:type="band1Horz">
      <w:tblPr/>
      <w:tcPr>
        <w:shd w:val="clear" w:color="FFFFFF" w:fill="FFFFFF" w:themeFill="text1" w:themeFillTint="00"/>
      </w:tcPr>
    </w:tblStylePr>
  </w:style>
  <w:style w:type="table" w:styleId="22">
    <w:name w:val="Plain Table 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styleId="41">
    <w:name w:val="Plain Table 4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styleId="51">
    <w:name w:val="Plain Table 5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styleId="-1">
    <w:name w:val="Grid Table 1 Light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F81BD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C0504D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BBB59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8064A2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  <w:shd w:val="clear" w:color="FFFFFF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CE6F2" w:themeFill="accent1" w:themeFillTint="32"/>
      </w:tcPr>
    </w:tblStylePr>
    <w:tblStylePr w:type="band1Horz">
      <w:rPr>
        <w:color w:val="404040"/>
        <w:sz w:val="22"/>
      </w:rPr>
      <w:tblPr/>
      <w:tcPr>
        <w:shd w:val="clear" w:color="FFFFFF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  <w:shd w:val="clear" w:color="FFFFFF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  <w:shd w:val="clear" w:color="FFFFFF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  <w:shd w:val="clear" w:color="FFFFFF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FFFFFF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FFFFF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F81BD" w:themeFill="accent1"/>
      </w:tcPr>
    </w:tblStylePr>
    <w:tblStylePr w:type="firstCol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lastCol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band1Vert">
      <w:tblPr/>
      <w:tcPr>
        <w:shd w:val="clear" w:color="FFFFFF" w:fill="AEC4E0" w:themeFill="accent1" w:themeFillTint="75"/>
      </w:tcPr>
    </w:tblStylePr>
    <w:tblStylePr w:type="band1Horz">
      <w:tblPr/>
      <w:tcPr>
        <w:shd w:val="clear" w:color="FFFFFF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C0504D" w:themeFill="accent2"/>
      </w:tcPr>
    </w:tblStylePr>
    <w:tblStylePr w:type="firstCol">
      <w:rPr>
        <w:b/>
        <w:color w:val="FFFFFF"/>
        <w:sz w:val="22"/>
      </w:rPr>
      <w:tblPr/>
      <w:tcPr>
        <w:shd w:val="clear" w:color="FFFFFF" w:fill="C0504D" w:themeFill="accent2"/>
      </w:tcPr>
    </w:tblStylePr>
    <w:tblStylePr w:type="lastCol">
      <w:rPr>
        <w:b/>
        <w:color w:val="FFFFFF"/>
        <w:sz w:val="22"/>
      </w:rPr>
      <w:tblPr/>
      <w:tcPr>
        <w:shd w:val="clear" w:color="FFFFFF" w:fill="C0504D" w:themeFill="accent2"/>
      </w:tcPr>
    </w:tblStylePr>
    <w:tblStylePr w:type="band1Vert">
      <w:tblPr/>
      <w:tcPr>
        <w:shd w:val="clear" w:color="FFFFFF" w:fill="E2AEAD" w:themeFill="accent2" w:themeFillTint="75"/>
      </w:tcPr>
    </w:tblStylePr>
    <w:tblStylePr w:type="band1Horz">
      <w:tblPr/>
      <w:tcPr>
        <w:shd w:val="clear" w:color="FFFFFF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9BBB59" w:themeFill="accent3"/>
      </w:tcPr>
    </w:tblStylePr>
    <w:tblStylePr w:type="firstCol">
      <w:rPr>
        <w:b/>
        <w:color w:val="FFFFFF"/>
        <w:sz w:val="22"/>
      </w:rPr>
      <w:tblPr/>
      <w:tcPr>
        <w:shd w:val="clear" w:color="FFFFFF" w:fill="9BBB59" w:themeFill="accent3"/>
      </w:tcPr>
    </w:tblStylePr>
    <w:tblStylePr w:type="lastCol">
      <w:rPr>
        <w:b/>
        <w:color w:val="FFFFFF"/>
        <w:sz w:val="22"/>
      </w:rPr>
      <w:tblPr/>
      <w:tcPr>
        <w:shd w:val="clear" w:color="FFFFFF" w:fill="9BBB59" w:themeFill="accent3"/>
      </w:tcPr>
    </w:tblStylePr>
    <w:tblStylePr w:type="band1Vert">
      <w:tblPr/>
      <w:tcPr>
        <w:shd w:val="clear" w:color="FFFFFF" w:fill="D0DFB2" w:themeFill="accent3" w:themeFillTint="75"/>
      </w:tcPr>
    </w:tblStylePr>
    <w:tblStylePr w:type="band1Horz">
      <w:tblPr/>
      <w:tcPr>
        <w:shd w:val="clear" w:color="FFFFFF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8064A2" w:themeFill="accent4"/>
      </w:tcPr>
    </w:tblStylePr>
    <w:tblStylePr w:type="firstCol">
      <w:rPr>
        <w:b/>
        <w:color w:val="FFFFFF"/>
        <w:sz w:val="22"/>
      </w:rPr>
      <w:tblPr/>
      <w:tcPr>
        <w:shd w:val="clear" w:color="FFFFFF" w:fill="8064A2" w:themeFill="accent4"/>
      </w:tcPr>
    </w:tblStylePr>
    <w:tblStylePr w:type="lastCol">
      <w:rPr>
        <w:b/>
        <w:color w:val="FFFFFF"/>
        <w:sz w:val="22"/>
      </w:rPr>
      <w:tblPr/>
      <w:tcPr>
        <w:shd w:val="clear" w:color="FFFFFF" w:fill="8064A2" w:themeFill="accent4"/>
      </w:tcPr>
    </w:tblStylePr>
    <w:tblStylePr w:type="band1Vert">
      <w:tblPr/>
      <w:tcPr>
        <w:shd w:val="clear" w:color="FFFFFF" w:fill="C4B7D4" w:themeFill="accent4" w:themeFillTint="75"/>
      </w:tcPr>
    </w:tblStylePr>
    <w:tblStylePr w:type="band1Horz">
      <w:tblPr/>
      <w:tcPr>
        <w:shd w:val="clear" w:color="FFFFFF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BACC6" w:themeFill="accent5"/>
      </w:tcPr>
    </w:tblStylePr>
    <w:tblStylePr w:type="firstCol">
      <w:rPr>
        <w:b/>
        <w:color w:val="FFFFFF"/>
        <w:sz w:val="22"/>
      </w:rPr>
      <w:tblPr/>
      <w:tcPr>
        <w:shd w:val="clear" w:color="FFFFFF" w:fill="4BACC6" w:themeFill="accent5"/>
      </w:tcPr>
    </w:tblStylePr>
    <w:tblStylePr w:type="lastCol">
      <w:rPr>
        <w:b/>
        <w:color w:val="FFFFFF"/>
        <w:sz w:val="22"/>
      </w:rPr>
      <w:tblPr/>
      <w:tcPr>
        <w:shd w:val="clear" w:color="FFFFFF" w:fill="4BACC6" w:themeFill="accent5"/>
      </w:tcPr>
    </w:tblStylePr>
    <w:tblStylePr w:type="band1Vert">
      <w:tblPr/>
      <w:tcPr>
        <w:shd w:val="clear" w:color="FFFFFF" w:fill="ACD8E4" w:themeFill="accent5" w:themeFillTint="75"/>
      </w:tcPr>
    </w:tblStylePr>
    <w:tblStylePr w:type="band1Horz">
      <w:tblPr/>
      <w:tcPr>
        <w:shd w:val="clear" w:color="FFFFFF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79646" w:themeFill="accent6"/>
      </w:tcPr>
    </w:tblStylePr>
    <w:tblStylePr w:type="firstCol">
      <w:rPr>
        <w:b/>
        <w:color w:val="FFFFFF"/>
        <w:sz w:val="22"/>
      </w:rPr>
      <w:tblPr/>
      <w:tcPr>
        <w:shd w:val="clear" w:color="FFFFFF" w:fill="F79646" w:themeFill="accent6"/>
      </w:tcPr>
    </w:tblStylePr>
    <w:tblStylePr w:type="lastCol">
      <w:rPr>
        <w:b/>
        <w:color w:val="FFFFFF"/>
        <w:sz w:val="22"/>
      </w:rPr>
      <w:tblPr/>
      <w:tcPr>
        <w:shd w:val="clear" w:color="FFFFFF" w:fill="F79646" w:themeFill="accent6"/>
      </w:tcPr>
    </w:tblStylePr>
    <w:tblStylePr w:type="band1Vert">
      <w:tblPr/>
      <w:tcPr>
        <w:shd w:val="clear" w:color="FFFFFF" w:fill="FBCEAA" w:themeFill="accent6" w:themeFillTint="75"/>
      </w:tcPr>
    </w:tblStylePr>
    <w:tblStylePr w:type="band1Horz">
      <w:tblPr/>
      <w:tcPr>
        <w:shd w:val="clear" w:color="FFFFFF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FFF" w:themeFill="text1" w:themeFillTint="0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FFFFF" w:themeFill="text1" w:themeFillTint="0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6BFDD" w:themeColor="accent1" w:themeTint="80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0504D" w:themeColor="accent2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C0504D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9ABB59" w:themeColor="accent3" w:themeTint="FE" w:themeShade="95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BB59" w:themeColor="accent3"/>
        </w:tcBorders>
        <w:shd w:val="clear" w:color="FFFFFF" w:fill="auto"/>
      </w:tcPr>
    </w:tblStylePr>
    <w:tblStylePr w:type="lastCol">
      <w:rPr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BBB59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064A2" w:themeColor="accent4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064A2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66779" w:themeColor="accent5" w:themeShade="95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BACC6" w:themeColor="accent5"/>
        </w:tcBorders>
        <w:shd w:val="clear" w:color="FFFFFF" w:fill="auto"/>
      </w:tcPr>
    </w:tblStylePr>
    <w:tblStylePr w:type="lastCol">
      <w:rPr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4BACC6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B15407" w:themeColor="accent6" w:themeShade="95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79646" w:themeColor="accent6"/>
        </w:tcBorders>
        <w:shd w:val="clear" w:color="FFFFFF" w:fill="auto"/>
      </w:tcPr>
    </w:tblStylePr>
    <w:tblStylePr w:type="lastCol">
      <w:rPr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79646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color w:val="B15407" w:themeColor="accent6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tblPr/>
      <w:tcPr>
        <w:shd w:val="clear" w:color="FFFFFF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tblPr/>
      <w:tcPr>
        <w:shd w:val="clear" w:color="FFFFFF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tblPr/>
      <w:tcPr>
        <w:shd w:val="clear" w:color="FFFFFF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tblPr/>
      <w:tcPr>
        <w:shd w:val="clear" w:color="FFFFFF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tblPr/>
      <w:tcPr>
        <w:shd w:val="clear" w:color="FFFFFF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tblPr/>
      <w:tcPr>
        <w:shd w:val="clear" w:color="FFFFFF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FFFFF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bottom w:val="single" w:sz="4" w:space="0" w:color="C0504D" w:themeColor="accent2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bottom w:val="single" w:sz="4" w:space="0" w:color="9BBB59" w:themeColor="accent3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bottom w:val="single" w:sz="4" w:space="0" w:color="8064A2" w:themeColor="accent4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bottom w:val="single" w:sz="4" w:space="0" w:color="4BACC6" w:themeColor="accent5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bottom w:val="single" w:sz="4" w:space="0" w:color="F79646" w:themeColor="accent6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FFFFF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FFFFFF" w:fill="4F81BD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C0504D" w:themeColor="accent2"/>
          <w:bottom w:val="single" w:sz="12" w:space="0" w:color="FFFFFF" w:themeColor="light1"/>
        </w:tcBorders>
        <w:shd w:val="clear" w:color="FFFFFF" w:fill="D99695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C0504D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0504D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9BBB59" w:themeColor="accent3"/>
          <w:bottom w:val="single" w:sz="12" w:space="0" w:color="FFFFFF" w:themeColor="light1"/>
        </w:tcBorders>
        <w:shd w:val="clear" w:color="FFFFFF" w:fill="C3D69B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9BBB59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BB59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8064A2" w:themeColor="accent4"/>
          <w:bottom w:val="single" w:sz="12" w:space="0" w:color="FFFFFF" w:themeColor="light1"/>
        </w:tcBorders>
        <w:shd w:val="clear" w:color="FFFFFF" w:fill="B2A1C6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8064A2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064A2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BACC6" w:themeColor="accent5"/>
          <w:bottom w:val="single" w:sz="12" w:space="0" w:color="FFFFFF" w:themeColor="light1"/>
        </w:tcBorders>
        <w:shd w:val="clear" w:color="FFFFFF" w:fill="92CCDC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BACC6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BACC6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79646" w:themeColor="accent6"/>
          <w:bottom w:val="single" w:sz="12" w:space="0" w:color="FFFFFF" w:themeColor="light1"/>
        </w:tcBorders>
        <w:shd w:val="clear" w:color="FFFFFF" w:fill="FAC090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79646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79646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0504D" w:themeColor="accent2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C0504D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3D69B" w:themeColor="accent3" w:themeTint="98" w:themeShade="95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BB59" w:themeColor="accent3"/>
        </w:tcBorders>
        <w:shd w:val="clear" w:color="FFFFFF" w:fill="auto"/>
      </w:tcPr>
    </w:tblStylePr>
    <w:tblStylePr w:type="lastCol"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9BBB59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064A2" w:themeColor="accent4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064A2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92CCDC" w:themeColor="accent5" w:themeTint="9A" w:themeShade="95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BACC6" w:themeColor="accent5"/>
        </w:tcBorders>
        <w:shd w:val="clear" w:color="FFFFFF" w:fill="auto"/>
      </w:tcPr>
    </w:tblStylePr>
    <w:tblStylePr w:type="lastCol"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BACC6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AC090" w:themeColor="accent6" w:themeTint="98" w:themeShade="95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79646" w:themeColor="accent6"/>
        </w:tcBorders>
        <w:shd w:val="clear" w:color="FFFFFF" w:fill="auto"/>
      </w:tcPr>
    </w:tblStylePr>
    <w:tblStylePr w:type="lastCol"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79646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color w:val="F2F2F2"/>
        <w:sz w:val="22"/>
      </w:rPr>
      <w:tblPr/>
      <w:tcPr>
        <w:shd w:val="clear" w:color="FFFFFF" w:fill="4BACC6" w:themeFill="accent5"/>
      </w:tcPr>
    </w:tblStylePr>
    <w:tblStylePr w:type="firstCol">
      <w:rPr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color w:val="F2F2F2"/>
        <w:sz w:val="22"/>
      </w:rPr>
      <w:tblPr/>
      <w:tcPr>
        <w:shd w:val="clear" w:color="FFFFFF" w:fill="4BACC6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color w:val="F2F2F2"/>
        <w:sz w:val="22"/>
      </w:rPr>
      <w:tblPr/>
      <w:tcPr>
        <w:shd w:val="clear" w:color="FFFFFF" w:fill="F79646" w:themeFill="accent6"/>
      </w:tcPr>
    </w:tblStylePr>
    <w:tblStylePr w:type="firstCol">
      <w:rPr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color w:val="F2F2F2"/>
        <w:sz w:val="22"/>
      </w:rPr>
      <w:tblPr/>
      <w:tcPr>
        <w:shd w:val="clear" w:color="FFFFFF" w:fill="F79646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4F81BD" w:themeColor="accent1"/>
        <w:insideV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C0504D" w:themeColor="accent2"/>
        <w:insideV w:val="single" w:sz="4" w:space="0" w:color="C0504D" w:themeColor="accent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9BBB59" w:themeColor="accent3"/>
        <w:insideV w:val="single" w:sz="4" w:space="0" w:color="9BBB59" w:themeColor="accent3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8064A2" w:themeColor="accent4"/>
        <w:insideV w:val="single" w:sz="4" w:space="0" w:color="8064A2" w:themeColor="accent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color w:val="F2F2F2"/>
        <w:sz w:val="22"/>
      </w:rPr>
      <w:tblPr/>
      <w:tcPr>
        <w:shd w:val="clear" w:color="FFFFFF" w:fill="4BACC6" w:themeFill="accent5"/>
      </w:tcPr>
    </w:tblStylePr>
    <w:tblStylePr w:type="firstCol">
      <w:rPr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color w:val="F2F2F2"/>
        <w:sz w:val="22"/>
      </w:rPr>
      <w:tblPr/>
      <w:tcPr>
        <w:shd w:val="clear" w:color="FFFFFF" w:fill="4BACC6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color w:val="F2F2F2"/>
        <w:sz w:val="22"/>
      </w:rPr>
      <w:tblPr/>
      <w:tcPr>
        <w:shd w:val="clear" w:color="FFFFFF" w:fill="F79646" w:themeFill="accent6"/>
      </w:tcPr>
    </w:tblStylePr>
    <w:tblStylePr w:type="firstCol">
      <w:rPr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color w:val="F2F2F2"/>
        <w:sz w:val="22"/>
      </w:rPr>
      <w:tblPr/>
      <w:tcPr>
        <w:shd w:val="clear" w:color="FFFFFF" w:fill="F79646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C0504D" w:themeColor="accent2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C0504D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9BBB59" w:themeColor="accent3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9BBB59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8064A2" w:themeColor="accent4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8064A2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BACC6" w:themeColor="accent5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BACC6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F79646" w:themeColor="accent6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F79646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20775</Words>
  <Characters>118424</Characters>
  <Application>Microsoft Office Word</Application>
  <DocSecurity>0</DocSecurity>
  <Lines>986</Lines>
  <Paragraphs>277</Paragraphs>
  <ScaleCrop>false</ScaleCrop>
  <Company/>
  <LinksUpToDate>false</LinksUpToDate>
  <CharactersWithSpaces>138922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РЎРѕР·РґР°РЅ: taskadmin3 05.03.2016 13:48:53; РР·РјРµРЅРµРЅ: tais 21.10.2021 14:33:30</dc:subject>
  <dc:creator>Keysystems.DWH.ReportDesigner</dc:creator>
  <dc:description/>
  <cp:lastModifiedBy>User</cp:lastModifiedBy>
  <cp:revision>27</cp:revision>
  <dcterms:created xsi:type="dcterms:W3CDTF">2024-03-07T05:12:00Z</dcterms:created>
  <dcterms:modified xsi:type="dcterms:W3CDTF">2024-12-24T23:35:00Z</dcterms:modified>
  <dc:language>ru-RU</dc:language>
  <cp:version>917504</cp:version>
</cp:coreProperties>
</file>